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4A" w:rsidRPr="00A42B32" w:rsidRDefault="005E39FE" w:rsidP="00680547">
      <w:pPr>
        <w:pStyle w:val="Ttulo1"/>
        <w:rPr>
          <w:rFonts w:ascii="Times New Roman" w:hAnsi="Times New Roman" w:cs="Times New Roman"/>
        </w:rPr>
      </w:pPr>
      <w:r w:rsidRPr="00A42B32">
        <w:rPr>
          <w:rFonts w:ascii="Times New Roman" w:hAnsi="Times New Roman" w:cs="Times New Roman"/>
        </w:rPr>
        <w:t>PORTARIA</w:t>
      </w:r>
      <w:r w:rsidRPr="00A42B32">
        <w:rPr>
          <w:rFonts w:ascii="Times New Roman" w:hAnsi="Times New Roman" w:cs="Times New Roman"/>
          <w:spacing w:val="-9"/>
        </w:rPr>
        <w:t xml:space="preserve"> </w:t>
      </w:r>
      <w:r w:rsidRPr="00A42B32">
        <w:rPr>
          <w:rFonts w:ascii="Times New Roman" w:hAnsi="Times New Roman" w:cs="Times New Roman"/>
        </w:rPr>
        <w:t>DE</w:t>
      </w:r>
      <w:r w:rsidRPr="00A42B32">
        <w:rPr>
          <w:rFonts w:ascii="Times New Roman" w:hAnsi="Times New Roman" w:cs="Times New Roman"/>
          <w:spacing w:val="-8"/>
        </w:rPr>
        <w:t xml:space="preserve"> </w:t>
      </w:r>
      <w:r w:rsidRPr="00A42B32">
        <w:rPr>
          <w:rFonts w:ascii="Times New Roman" w:hAnsi="Times New Roman" w:cs="Times New Roman"/>
        </w:rPr>
        <w:t>LOCALIZAÇÃO</w:t>
      </w:r>
      <w:r w:rsidRPr="00A42B32">
        <w:rPr>
          <w:rFonts w:ascii="Times New Roman" w:hAnsi="Times New Roman" w:cs="Times New Roman"/>
          <w:spacing w:val="-8"/>
        </w:rPr>
        <w:t xml:space="preserve"> </w:t>
      </w:r>
      <w:r w:rsidRPr="00A42B32">
        <w:rPr>
          <w:rFonts w:ascii="Times New Roman" w:hAnsi="Times New Roman" w:cs="Times New Roman"/>
        </w:rPr>
        <w:t>PARA</w:t>
      </w:r>
      <w:r w:rsidRPr="00A42B32">
        <w:rPr>
          <w:rFonts w:ascii="Times New Roman" w:hAnsi="Times New Roman" w:cs="Times New Roman"/>
          <w:spacing w:val="-8"/>
        </w:rPr>
        <w:t xml:space="preserve"> </w:t>
      </w:r>
      <w:r w:rsidRPr="00A42B32">
        <w:rPr>
          <w:rFonts w:ascii="Times New Roman" w:hAnsi="Times New Roman" w:cs="Times New Roman"/>
        </w:rPr>
        <w:t>SERVIDOR(A)</w:t>
      </w:r>
      <w:r w:rsidRPr="00A42B32">
        <w:rPr>
          <w:rFonts w:ascii="Times New Roman" w:hAnsi="Times New Roman" w:cs="Times New Roman"/>
          <w:spacing w:val="-8"/>
        </w:rPr>
        <w:t xml:space="preserve"> </w:t>
      </w:r>
      <w:r w:rsidRPr="00A42B32">
        <w:rPr>
          <w:rFonts w:ascii="Times New Roman" w:hAnsi="Times New Roman" w:cs="Times New Roman"/>
          <w:spacing w:val="-2"/>
          <w:u w:val="single"/>
        </w:rPr>
        <w:t>DOCENTE</w:t>
      </w:r>
    </w:p>
    <w:p w:rsidR="0062624A" w:rsidRPr="00A42B32" w:rsidRDefault="0062624A" w:rsidP="00680547">
      <w:pPr>
        <w:pStyle w:val="Corpodetexto"/>
        <w:rPr>
          <w:rFonts w:ascii="Times New Roman" w:hAnsi="Times New Roman" w:cs="Times New Roman"/>
          <w:b/>
        </w:rPr>
      </w:pPr>
    </w:p>
    <w:p w:rsidR="00DA76A2" w:rsidRPr="00F27621" w:rsidRDefault="00DA76A2" w:rsidP="00680547">
      <w:pPr>
        <w:jc w:val="center"/>
        <w:rPr>
          <w:rFonts w:ascii="Times New Roman" w:hAnsi="Times New Roman"/>
          <w:b/>
          <w:sz w:val="24"/>
          <w:szCs w:val="24"/>
        </w:rPr>
      </w:pPr>
      <w:r w:rsidRPr="00F27621">
        <w:rPr>
          <w:rFonts w:ascii="Times New Roman" w:hAnsi="Times New Roman"/>
          <w:b/>
          <w:sz w:val="24"/>
          <w:szCs w:val="24"/>
        </w:rPr>
        <w:t>PORTARIA DE LOCALIZAÇÃO n° _____, de ___ de ___________ de _______</w:t>
      </w:r>
    </w:p>
    <w:p w:rsidR="0062624A" w:rsidRPr="00A42B32" w:rsidRDefault="0062624A" w:rsidP="00680547">
      <w:pPr>
        <w:pStyle w:val="Corpodetexto"/>
        <w:spacing w:before="179"/>
        <w:rPr>
          <w:rFonts w:ascii="Times New Roman" w:hAnsi="Times New Roman" w:cs="Times New Roman"/>
          <w:b/>
        </w:rPr>
      </w:pPr>
    </w:p>
    <w:p w:rsidR="005A5837" w:rsidRDefault="005A5837" w:rsidP="00680547">
      <w:pPr>
        <w:pStyle w:val="Corpodetexto"/>
        <w:tabs>
          <w:tab w:val="left" w:pos="8136"/>
        </w:tabs>
        <w:jc w:val="both"/>
        <w:rPr>
          <w:rFonts w:ascii="Times New Roman" w:hAnsi="Times New Roman" w:cs="Times New Roman"/>
        </w:rPr>
      </w:pPr>
      <w:r w:rsidRPr="00A42B32">
        <w:rPr>
          <w:rFonts w:ascii="Times New Roman" w:hAnsi="Times New Roman" w:cs="Times New Roman"/>
        </w:rPr>
        <w:t>O(</w:t>
      </w:r>
      <w:r w:rsidR="00234FA7" w:rsidRPr="00A42B32">
        <w:rPr>
          <w:rFonts w:ascii="Times New Roman" w:hAnsi="Times New Roman" w:cs="Times New Roman"/>
        </w:rPr>
        <w:t>A</w:t>
      </w:r>
      <w:r w:rsidRPr="00A42B32">
        <w:rPr>
          <w:rFonts w:ascii="Times New Roman" w:hAnsi="Times New Roman" w:cs="Times New Roman"/>
        </w:rPr>
        <w:t>) ____________________________, (</w:t>
      </w:r>
      <w:r w:rsidRPr="00A42B32">
        <w:rPr>
          <w:rFonts w:ascii="Times New Roman" w:hAnsi="Times New Roman" w:cs="Times New Roman"/>
          <w:highlight w:val="yellow"/>
        </w:rPr>
        <w:t>Diretor do Centro/Pró-Reitor ou Reitor</w:t>
      </w:r>
      <w:r w:rsidRPr="00A42B32">
        <w:rPr>
          <w:rFonts w:ascii="Times New Roman" w:hAnsi="Times New Roman" w:cs="Times New Roman"/>
        </w:rPr>
        <w:t>) _________________________, da UNIVERSIDADE FEDERAL RURAL DO SEMI-ÁRIDO, usando das atribuições que lhe conf</w:t>
      </w:r>
      <w:r w:rsidR="00871288">
        <w:rPr>
          <w:rFonts w:ascii="Times New Roman" w:hAnsi="Times New Roman" w:cs="Times New Roman"/>
        </w:rPr>
        <w:t>ere a Portaria nº ___</w:t>
      </w:r>
      <w:r w:rsidRPr="00A42B32">
        <w:rPr>
          <w:rFonts w:ascii="Times New Roman" w:hAnsi="Times New Roman" w:cs="Times New Roman"/>
        </w:rPr>
        <w:t>___, de ____/____/____, resolve:</w:t>
      </w:r>
    </w:p>
    <w:p w:rsidR="003B6E6A" w:rsidRPr="00A42B32" w:rsidRDefault="003B6E6A" w:rsidP="00680547">
      <w:pPr>
        <w:pStyle w:val="Corpodetexto"/>
        <w:tabs>
          <w:tab w:val="left" w:pos="8136"/>
        </w:tabs>
        <w:jc w:val="both"/>
        <w:rPr>
          <w:rFonts w:ascii="Times New Roman" w:hAnsi="Times New Roman" w:cs="Times New Roman"/>
          <w:b/>
        </w:rPr>
      </w:pPr>
    </w:p>
    <w:p w:rsidR="00F87008" w:rsidRDefault="00BD7C44" w:rsidP="00680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32">
        <w:rPr>
          <w:rFonts w:ascii="Times New Roman" w:hAnsi="Times New Roman" w:cs="Times New Roman"/>
          <w:b/>
          <w:sz w:val="24"/>
          <w:szCs w:val="24"/>
        </w:rPr>
        <w:t>(Campo Exclusivo para Servidores com Cargos de Gestão – FG/CD/FCC)</w:t>
      </w:r>
    </w:p>
    <w:p w:rsidR="003B6E6A" w:rsidRPr="00A42B32" w:rsidRDefault="003B6E6A" w:rsidP="00680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09A" w:rsidRPr="00A42B32" w:rsidRDefault="0000509A" w:rsidP="00680547">
      <w:pPr>
        <w:pStyle w:val="Corpodetexto"/>
        <w:tabs>
          <w:tab w:val="left" w:pos="8136"/>
        </w:tabs>
        <w:jc w:val="both"/>
        <w:rPr>
          <w:rFonts w:ascii="Times New Roman" w:hAnsi="Times New Roman" w:cs="Times New Roman"/>
          <w:spacing w:val="-10"/>
        </w:rPr>
      </w:pPr>
      <w:r w:rsidRPr="00A42B32">
        <w:rPr>
          <w:rFonts w:ascii="Times New Roman" w:hAnsi="Times New Roman" w:cs="Times New Roman"/>
          <w:b/>
        </w:rPr>
        <w:t>Art. 1º</w:t>
      </w:r>
      <w:r w:rsidRPr="00A42B32">
        <w:rPr>
          <w:rFonts w:ascii="Times New Roman" w:hAnsi="Times New Roman" w:cs="Times New Roman"/>
        </w:rPr>
        <w:t xml:space="preserve"> </w:t>
      </w:r>
      <w:r w:rsidR="00234FA7" w:rsidRPr="00A42B32">
        <w:rPr>
          <w:rFonts w:ascii="Times New Roman" w:hAnsi="Times New Roman" w:cs="Times New Roman"/>
        </w:rPr>
        <w:t>O(A) (</w:t>
      </w:r>
      <w:r w:rsidR="00234FA7" w:rsidRPr="00A42B32">
        <w:rPr>
          <w:rFonts w:ascii="Times New Roman" w:hAnsi="Times New Roman" w:cs="Times New Roman"/>
          <w:highlight w:val="yellow"/>
        </w:rPr>
        <w:t>Diretor do Centro/Pró-Reitor ou Reitor</w:t>
      </w:r>
      <w:r w:rsidR="00234FA7" w:rsidRPr="00A42B32">
        <w:rPr>
          <w:rFonts w:ascii="Times New Roman" w:hAnsi="Times New Roman" w:cs="Times New Roman"/>
        </w:rPr>
        <w:t>)</w:t>
      </w:r>
      <w:r w:rsidR="00871288" w:rsidRPr="00871288">
        <w:rPr>
          <w:rFonts w:ascii="Times New Roman" w:hAnsi="Times New Roman" w:cs="Times New Roman"/>
          <w:spacing w:val="-2"/>
        </w:rPr>
        <w:t>___________________________________</w:t>
      </w:r>
      <w:r w:rsidRPr="00871288">
        <w:rPr>
          <w:rFonts w:ascii="Times New Roman" w:hAnsi="Times New Roman" w:cs="Times New Roman"/>
          <w:spacing w:val="-2"/>
        </w:rPr>
        <w:t xml:space="preserve">, </w:t>
      </w:r>
      <w:r w:rsidRPr="00A42B32">
        <w:rPr>
          <w:rFonts w:ascii="Times New Roman" w:hAnsi="Times New Roman" w:cs="Times New Roman"/>
        </w:rPr>
        <w:t xml:space="preserve">Matrícula SIAPE </w:t>
      </w:r>
      <w:r w:rsidRPr="00A42B32">
        <w:rPr>
          <w:rFonts w:ascii="Times New Roman" w:hAnsi="Times New Roman" w:cs="Times New Roman"/>
          <w:spacing w:val="-5"/>
        </w:rPr>
        <w:t>nº</w:t>
      </w:r>
      <w:r w:rsidR="00871288">
        <w:rPr>
          <w:rFonts w:ascii="Times New Roman" w:hAnsi="Times New Roman" w:cs="Times New Roman"/>
          <w:spacing w:val="-5"/>
        </w:rPr>
        <w:t xml:space="preserve"> _____________</w:t>
      </w:r>
      <w:r w:rsidRPr="00A42B32">
        <w:rPr>
          <w:rFonts w:ascii="Times New Roman" w:hAnsi="Times New Roman" w:cs="Times New Roman"/>
        </w:rPr>
        <w:t>, CPF n°:</w:t>
      </w:r>
      <w:r w:rsidR="00871288" w:rsidRPr="00871288">
        <w:rPr>
          <w:rFonts w:ascii="Times New Roman" w:hAnsi="Times New Roman" w:cs="Times New Roman"/>
          <w:spacing w:val="-5"/>
        </w:rPr>
        <w:t>_______________</w:t>
      </w:r>
      <w:r w:rsidR="00F3226D" w:rsidRPr="00871288">
        <w:rPr>
          <w:rFonts w:ascii="Times New Roman" w:hAnsi="Times New Roman" w:cs="Times New Roman"/>
          <w:spacing w:val="-5"/>
        </w:rPr>
        <w:t xml:space="preserve">, </w:t>
      </w:r>
      <w:r w:rsidRPr="00A42B32">
        <w:rPr>
          <w:rFonts w:ascii="Times New Roman" w:hAnsi="Times New Roman" w:cs="Times New Roman"/>
        </w:rPr>
        <w:t>usando das atribuições que me confere o estatuto da UFERSA,</w:t>
      </w:r>
      <w:r w:rsidRPr="00A42B32">
        <w:rPr>
          <w:rFonts w:ascii="Times New Roman" w:hAnsi="Times New Roman" w:cs="Times New Roman"/>
          <w:spacing w:val="44"/>
        </w:rPr>
        <w:t xml:space="preserve"> </w:t>
      </w:r>
      <w:r w:rsidRPr="00A42B32">
        <w:rPr>
          <w:rFonts w:ascii="Times New Roman" w:hAnsi="Times New Roman" w:cs="Times New Roman"/>
          <w:b/>
        </w:rPr>
        <w:t>declaro</w:t>
      </w:r>
      <w:r w:rsidRPr="00A42B32">
        <w:rPr>
          <w:rFonts w:ascii="Times New Roman" w:hAnsi="Times New Roman" w:cs="Times New Roman"/>
          <w:b/>
          <w:spacing w:val="44"/>
        </w:rPr>
        <w:t xml:space="preserve"> </w:t>
      </w:r>
      <w:r w:rsidRPr="00A42B32">
        <w:rPr>
          <w:rFonts w:ascii="Times New Roman" w:hAnsi="Times New Roman" w:cs="Times New Roman"/>
        </w:rPr>
        <w:t>que</w:t>
      </w:r>
      <w:r w:rsidRPr="00A42B32">
        <w:rPr>
          <w:rFonts w:ascii="Times New Roman" w:hAnsi="Times New Roman" w:cs="Times New Roman"/>
          <w:spacing w:val="30"/>
        </w:rPr>
        <w:t xml:space="preserve"> </w:t>
      </w:r>
      <w:r w:rsidRPr="00A42B32">
        <w:rPr>
          <w:rFonts w:ascii="Times New Roman" w:hAnsi="Times New Roman" w:cs="Times New Roman"/>
        </w:rPr>
        <w:t>o(a)</w:t>
      </w:r>
      <w:r w:rsidRPr="00A42B32">
        <w:rPr>
          <w:rFonts w:ascii="Times New Roman" w:hAnsi="Times New Roman" w:cs="Times New Roman"/>
          <w:spacing w:val="30"/>
        </w:rPr>
        <w:t xml:space="preserve"> </w:t>
      </w:r>
      <w:r w:rsidRPr="00A42B32">
        <w:rPr>
          <w:rFonts w:ascii="Times New Roman" w:hAnsi="Times New Roman" w:cs="Times New Roman"/>
        </w:rPr>
        <w:t>servidor(a)</w:t>
      </w:r>
      <w:r w:rsidRPr="00A42B32">
        <w:rPr>
          <w:rFonts w:ascii="Times New Roman" w:hAnsi="Times New Roman" w:cs="Times New Roman"/>
          <w:spacing w:val="30"/>
        </w:rPr>
        <w:t xml:space="preserve"> </w:t>
      </w:r>
      <w:r w:rsidRPr="00A42B32">
        <w:rPr>
          <w:rFonts w:ascii="Times New Roman" w:hAnsi="Times New Roman" w:cs="Times New Roman"/>
          <w:spacing w:val="-2"/>
        </w:rPr>
        <w:t>solicitante</w:t>
      </w:r>
      <w:r w:rsidR="00871288">
        <w:rPr>
          <w:rFonts w:ascii="Times New Roman" w:hAnsi="Times New Roman" w:cs="Times New Roman"/>
          <w:spacing w:val="-2"/>
        </w:rPr>
        <w:t xml:space="preserve"> _____________________________,</w:t>
      </w:r>
      <w:r w:rsidRPr="00A42B32">
        <w:rPr>
          <w:rFonts w:ascii="Times New Roman" w:hAnsi="Times New Roman" w:cs="Times New Roman"/>
          <w:spacing w:val="40"/>
        </w:rPr>
        <w:t xml:space="preserve"> </w:t>
      </w:r>
      <w:r w:rsidRPr="00A42B32">
        <w:rPr>
          <w:rFonts w:ascii="Times New Roman" w:hAnsi="Times New Roman" w:cs="Times New Roman"/>
        </w:rPr>
        <w:t>matrícula</w:t>
      </w:r>
      <w:r w:rsidRPr="00A42B32">
        <w:rPr>
          <w:rFonts w:ascii="Times New Roman" w:hAnsi="Times New Roman" w:cs="Times New Roman"/>
          <w:spacing w:val="40"/>
        </w:rPr>
        <w:t xml:space="preserve">  </w:t>
      </w:r>
      <w:r w:rsidRPr="00A42B32">
        <w:rPr>
          <w:rFonts w:ascii="Times New Roman" w:hAnsi="Times New Roman" w:cs="Times New Roman"/>
        </w:rPr>
        <w:t>SIAPE</w:t>
      </w:r>
      <w:r w:rsidRPr="00A42B32">
        <w:rPr>
          <w:rFonts w:ascii="Times New Roman" w:hAnsi="Times New Roman" w:cs="Times New Roman"/>
          <w:spacing w:val="40"/>
        </w:rPr>
        <w:t xml:space="preserve">  </w:t>
      </w:r>
      <w:r w:rsidRPr="00A42B32">
        <w:rPr>
          <w:rFonts w:ascii="Times New Roman" w:hAnsi="Times New Roman" w:cs="Times New Roman"/>
        </w:rPr>
        <w:t>nº</w:t>
      </w:r>
      <w:r w:rsidR="00871288">
        <w:rPr>
          <w:rFonts w:ascii="Times New Roman" w:hAnsi="Times New Roman" w:cs="Times New Roman"/>
          <w:spacing w:val="-2"/>
        </w:rPr>
        <w:t xml:space="preserve"> ___________</w:t>
      </w:r>
      <w:r w:rsidRPr="00871288">
        <w:rPr>
          <w:rFonts w:ascii="Times New Roman" w:hAnsi="Times New Roman" w:cs="Times New Roman"/>
          <w:spacing w:val="-2"/>
        </w:rPr>
        <w:t>,</w:t>
      </w:r>
      <w:r w:rsidR="00F3226D">
        <w:rPr>
          <w:rFonts w:ascii="Times New Roman" w:hAnsi="Times New Roman" w:cs="Times New Roman"/>
          <w:spacing w:val="33"/>
        </w:rPr>
        <w:t xml:space="preserve"> </w:t>
      </w:r>
      <w:r w:rsidRPr="00A42B32">
        <w:rPr>
          <w:rFonts w:ascii="Times New Roman" w:hAnsi="Times New Roman" w:cs="Times New Roman"/>
          <w:b/>
        </w:rPr>
        <w:t>é</w:t>
      </w:r>
      <w:r w:rsidRPr="00A42B32">
        <w:rPr>
          <w:rFonts w:ascii="Times New Roman" w:hAnsi="Times New Roman" w:cs="Times New Roman"/>
          <w:b/>
          <w:spacing w:val="34"/>
        </w:rPr>
        <w:t xml:space="preserve">  </w:t>
      </w:r>
      <w:r w:rsidRPr="00A42B32">
        <w:rPr>
          <w:rFonts w:ascii="Times New Roman" w:hAnsi="Times New Roman" w:cs="Times New Roman"/>
          <w:b/>
        </w:rPr>
        <w:t>ocupante</w:t>
      </w:r>
      <w:r w:rsidRPr="00A42B32">
        <w:rPr>
          <w:rFonts w:ascii="Times New Roman" w:hAnsi="Times New Roman" w:cs="Times New Roman"/>
          <w:b/>
          <w:spacing w:val="33"/>
        </w:rPr>
        <w:t xml:space="preserve">  </w:t>
      </w:r>
      <w:r w:rsidRPr="00A42B32">
        <w:rPr>
          <w:rFonts w:ascii="Times New Roman" w:hAnsi="Times New Roman" w:cs="Times New Roman"/>
          <w:b/>
        </w:rPr>
        <w:t>do</w:t>
      </w:r>
      <w:r w:rsidRPr="00A42B32">
        <w:rPr>
          <w:rFonts w:ascii="Times New Roman" w:hAnsi="Times New Roman" w:cs="Times New Roman"/>
          <w:b/>
          <w:spacing w:val="34"/>
        </w:rPr>
        <w:t xml:space="preserve">  </w:t>
      </w:r>
      <w:r w:rsidRPr="00A42B32">
        <w:rPr>
          <w:rFonts w:ascii="Times New Roman" w:hAnsi="Times New Roman" w:cs="Times New Roman"/>
          <w:b/>
        </w:rPr>
        <w:t>cargo</w:t>
      </w:r>
      <w:r w:rsidRPr="00A42B32">
        <w:rPr>
          <w:rFonts w:ascii="Times New Roman" w:hAnsi="Times New Roman" w:cs="Times New Roman"/>
          <w:b/>
          <w:spacing w:val="34"/>
        </w:rPr>
        <w:t xml:space="preserve">  </w:t>
      </w:r>
      <w:r w:rsidRPr="00A42B32">
        <w:rPr>
          <w:rFonts w:ascii="Times New Roman" w:hAnsi="Times New Roman" w:cs="Times New Roman"/>
          <w:b/>
        </w:rPr>
        <w:t>ou</w:t>
      </w:r>
      <w:r w:rsidRPr="00A42B32">
        <w:rPr>
          <w:rFonts w:ascii="Times New Roman" w:hAnsi="Times New Roman" w:cs="Times New Roman"/>
          <w:b/>
          <w:spacing w:val="33"/>
        </w:rPr>
        <w:t xml:space="preserve">  </w:t>
      </w:r>
      <w:r w:rsidRPr="00A42B32">
        <w:rPr>
          <w:rFonts w:ascii="Times New Roman" w:hAnsi="Times New Roman" w:cs="Times New Roman"/>
          <w:b/>
          <w:spacing w:val="-2"/>
        </w:rPr>
        <w:t>função</w:t>
      </w:r>
      <w:r w:rsidRPr="00A42B32">
        <w:rPr>
          <w:rFonts w:ascii="Times New Roman" w:hAnsi="Times New Roman" w:cs="Times New Roman"/>
          <w:spacing w:val="-2"/>
        </w:rPr>
        <w:t>:</w:t>
      </w:r>
      <w:r w:rsidR="00871288">
        <w:rPr>
          <w:rFonts w:ascii="Times New Roman" w:hAnsi="Times New Roman" w:cs="Times New Roman"/>
          <w:spacing w:val="-2"/>
        </w:rPr>
        <w:t xml:space="preserve"> ________________________________</w:t>
      </w:r>
      <w:r w:rsidR="00F3226D">
        <w:rPr>
          <w:rFonts w:ascii="Times New Roman" w:hAnsi="Times New Roman" w:cs="Times New Roman"/>
        </w:rPr>
        <w:t xml:space="preserve">, </w:t>
      </w:r>
      <w:r w:rsidRPr="00A42B32">
        <w:rPr>
          <w:rFonts w:ascii="Times New Roman" w:hAnsi="Times New Roman" w:cs="Times New Roman"/>
        </w:rPr>
        <w:t xml:space="preserve">exercendo suas atividades no setor </w:t>
      </w:r>
      <w:r w:rsidRPr="0005213F">
        <w:rPr>
          <w:rFonts w:ascii="Times New Roman" w:hAnsi="Times New Roman" w:cs="Times New Roman"/>
          <w:color w:val="FF0000"/>
        </w:rPr>
        <w:t>(especificar local onde realiza as atividades)</w:t>
      </w:r>
      <w:r w:rsidRPr="00A42B32">
        <w:rPr>
          <w:rFonts w:ascii="Times New Roman" w:hAnsi="Times New Roman" w:cs="Times New Roman"/>
        </w:rPr>
        <w:t xml:space="preserve">: </w:t>
      </w:r>
      <w:r w:rsidRPr="00A42B32">
        <w:rPr>
          <w:rFonts w:ascii="Times New Roman" w:hAnsi="Times New Roman" w:cs="Times New Roman"/>
          <w:u w:val="single"/>
        </w:rPr>
        <w:tab/>
      </w:r>
      <w:r w:rsidRPr="00A42B32">
        <w:rPr>
          <w:rFonts w:ascii="Times New Roman" w:hAnsi="Times New Roman" w:cs="Times New Roman"/>
          <w:u w:val="single"/>
        </w:rPr>
        <w:tab/>
      </w:r>
      <w:r w:rsidR="00871288">
        <w:rPr>
          <w:rFonts w:ascii="Times New Roman" w:hAnsi="Times New Roman" w:cs="Times New Roman"/>
        </w:rPr>
        <w:t>, desde __/__/____</w:t>
      </w:r>
      <w:r w:rsidRPr="00A42B32">
        <w:rPr>
          <w:rFonts w:ascii="Times New Roman" w:hAnsi="Times New Roman" w:cs="Times New Roman"/>
          <w:spacing w:val="-20"/>
          <w:w w:val="70"/>
        </w:rPr>
        <w:t>,</w:t>
      </w:r>
      <w:r w:rsidRPr="00A42B32">
        <w:rPr>
          <w:rFonts w:ascii="Times New Roman" w:hAnsi="Times New Roman" w:cs="Times New Roman"/>
          <w:w w:val="70"/>
        </w:rPr>
        <w:t xml:space="preserve"> </w:t>
      </w:r>
      <w:r w:rsidR="00871288">
        <w:rPr>
          <w:rFonts w:ascii="Times New Roman" w:hAnsi="Times New Roman" w:cs="Times New Roman"/>
          <w:w w:val="70"/>
        </w:rPr>
        <w:t xml:space="preserve"> </w:t>
      </w:r>
      <w:r w:rsidRPr="00A42B32">
        <w:rPr>
          <w:rFonts w:ascii="Times New Roman" w:hAnsi="Times New Roman" w:cs="Times New Roman"/>
        </w:rPr>
        <w:t xml:space="preserve">com carga horária semanal de </w:t>
      </w:r>
      <w:r w:rsidRPr="00A42B32">
        <w:rPr>
          <w:rFonts w:ascii="Times New Roman" w:hAnsi="Times New Roman" w:cs="Times New Roman"/>
          <w:spacing w:val="60"/>
          <w:w w:val="150"/>
          <w:u w:val="single"/>
        </w:rPr>
        <w:t xml:space="preserve">    </w:t>
      </w:r>
      <w:r w:rsidRPr="00A42B32">
        <w:rPr>
          <w:rFonts w:ascii="Times New Roman" w:hAnsi="Times New Roman" w:cs="Times New Roman"/>
        </w:rPr>
        <w:t>horas, confor</w:t>
      </w:r>
      <w:r w:rsidR="00871288">
        <w:rPr>
          <w:rFonts w:ascii="Times New Roman" w:hAnsi="Times New Roman" w:cs="Times New Roman"/>
        </w:rPr>
        <w:t>me a portaria de designação nº: ____, de __/__/____</w:t>
      </w:r>
      <w:r w:rsidRPr="00A42B32">
        <w:rPr>
          <w:rFonts w:ascii="Times New Roman" w:hAnsi="Times New Roman" w:cs="Times New Roman"/>
          <w:spacing w:val="-10"/>
        </w:rPr>
        <w:t>.</w:t>
      </w:r>
    </w:p>
    <w:p w:rsidR="008860B8" w:rsidRPr="00A42B32" w:rsidRDefault="008860B8" w:rsidP="00680547">
      <w:pPr>
        <w:pStyle w:val="Corpodetexto"/>
        <w:tabs>
          <w:tab w:val="left" w:pos="4162"/>
          <w:tab w:val="left" w:pos="7551"/>
          <w:tab w:val="left" w:pos="10265"/>
        </w:tabs>
        <w:ind w:left="157" w:right="156"/>
        <w:jc w:val="both"/>
        <w:rPr>
          <w:rFonts w:ascii="Times New Roman" w:hAnsi="Times New Roman" w:cs="Times New Roman"/>
          <w:spacing w:val="-10"/>
        </w:rPr>
      </w:pPr>
    </w:p>
    <w:p w:rsidR="00BF5894" w:rsidRPr="00BF5894" w:rsidRDefault="00DA76A2" w:rsidP="00680547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6552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Obs: </w:t>
      </w:r>
      <w:r w:rsidR="00BF5894" w:rsidRPr="00BF5894">
        <w:rPr>
          <w:rFonts w:ascii="Times New Roman" w:hAnsi="Times New Roman" w:cs="Times New Roman"/>
          <w:b/>
          <w:color w:val="FF0000"/>
          <w:sz w:val="20"/>
          <w:szCs w:val="20"/>
        </w:rPr>
        <w:t>Caso o(a) servidor(a) não ocupe cargo de gestão, exclua o tópico mencionado (campo exclusivo para servidores com cargos de gestão) e renomeie o Art. 2º para Art. 1º</w:t>
      </w:r>
    </w:p>
    <w:p w:rsidR="00BF5894" w:rsidRDefault="00BF5894" w:rsidP="00680547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5A5837" w:rsidRPr="00A42B32" w:rsidRDefault="005A5837" w:rsidP="00680547">
      <w:pPr>
        <w:jc w:val="both"/>
        <w:rPr>
          <w:rFonts w:ascii="Times New Roman" w:hAnsi="Times New Roman" w:cs="Times New Roman"/>
          <w:sz w:val="24"/>
          <w:szCs w:val="24"/>
        </w:rPr>
      </w:pPr>
      <w:r w:rsidRPr="00A42B3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87008" w:rsidRPr="00A42B32">
        <w:rPr>
          <w:rFonts w:ascii="Times New Roman" w:hAnsi="Times New Roman" w:cs="Times New Roman"/>
          <w:b/>
          <w:sz w:val="24"/>
          <w:szCs w:val="24"/>
        </w:rPr>
        <w:t>2</w:t>
      </w:r>
      <w:r w:rsidRPr="00A42B32">
        <w:rPr>
          <w:rFonts w:ascii="Times New Roman" w:hAnsi="Times New Roman" w:cs="Times New Roman"/>
          <w:b/>
          <w:sz w:val="24"/>
          <w:szCs w:val="24"/>
        </w:rPr>
        <w:t>º</w:t>
      </w:r>
      <w:r w:rsidRPr="00A42B32">
        <w:rPr>
          <w:rFonts w:ascii="Times New Roman" w:hAnsi="Times New Roman" w:cs="Times New Roman"/>
          <w:sz w:val="24"/>
          <w:szCs w:val="24"/>
        </w:rPr>
        <w:t xml:space="preserve"> Localizar o(a) servidor(a) _______________________________________ matrícula SIAPE n° ___________, ocupante do cargo de ___________________________, lotado(a) no(a) ______________________________________, desde _____________, com carga horária semanal de _______ horas</w:t>
      </w:r>
      <w:r w:rsidRPr="00232DB3">
        <w:rPr>
          <w:rFonts w:ascii="Times New Roman" w:hAnsi="Times New Roman" w:cs="Times New Roman"/>
          <w:sz w:val="24"/>
          <w:szCs w:val="24"/>
        </w:rPr>
        <w:t>, com exposição a agentes</w:t>
      </w:r>
      <w:r w:rsidR="00232DB3">
        <w:rPr>
          <w:rFonts w:ascii="Times New Roman" w:hAnsi="Times New Roman" w:cs="Times New Roman"/>
          <w:sz w:val="24"/>
          <w:szCs w:val="24"/>
        </w:rPr>
        <w:t xml:space="preserve"> insalubres desde _____________.</w:t>
      </w:r>
    </w:p>
    <w:p w:rsidR="0062624A" w:rsidRPr="00A42B32" w:rsidRDefault="0062624A" w:rsidP="00680547">
      <w:pPr>
        <w:pStyle w:val="Corpodetexto"/>
        <w:spacing w:before="138"/>
        <w:rPr>
          <w:rFonts w:ascii="Times New Roman" w:hAnsi="Times New Roman" w:cs="Times New Roman"/>
        </w:rPr>
      </w:pPr>
    </w:p>
    <w:p w:rsidR="0062624A" w:rsidRPr="00A42B32" w:rsidRDefault="005E39FE" w:rsidP="00680547">
      <w:pPr>
        <w:pStyle w:val="Ttulo1"/>
        <w:ind w:right="168"/>
        <w:rPr>
          <w:rFonts w:ascii="Times New Roman" w:hAnsi="Times New Roman" w:cs="Times New Roman"/>
        </w:rPr>
      </w:pPr>
      <w:r w:rsidRPr="00A42B32">
        <w:rPr>
          <w:rFonts w:ascii="Times New Roman" w:hAnsi="Times New Roman" w:cs="Times New Roman"/>
        </w:rPr>
        <w:t>Quadro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1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–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Quantificação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das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atividades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docentes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realizadas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semanalmente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com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a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carga horária total</w:t>
      </w:r>
    </w:p>
    <w:p w:rsidR="0062624A" w:rsidRPr="00A42B32" w:rsidRDefault="0062624A" w:rsidP="00680547">
      <w:pPr>
        <w:pStyle w:val="Corpodetexto"/>
        <w:spacing w:before="2" w:after="1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1220"/>
        <w:gridCol w:w="1460"/>
        <w:gridCol w:w="3598"/>
      </w:tblGrid>
      <w:tr w:rsidR="0062624A" w:rsidRPr="00871288" w:rsidTr="00871288">
        <w:trPr>
          <w:trHeight w:val="619"/>
        </w:trPr>
        <w:tc>
          <w:tcPr>
            <w:tcW w:w="4581" w:type="dxa"/>
            <w:gridSpan w:val="2"/>
          </w:tcPr>
          <w:p w:rsidR="0062624A" w:rsidRPr="00871288" w:rsidRDefault="005E39FE" w:rsidP="00680547">
            <w:pPr>
              <w:pStyle w:val="TableParagraph"/>
              <w:spacing w:before="158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ATIVIDADES</w:t>
            </w:r>
          </w:p>
        </w:tc>
        <w:tc>
          <w:tcPr>
            <w:tcW w:w="1460" w:type="dxa"/>
          </w:tcPr>
          <w:p w:rsidR="0062624A" w:rsidRPr="00871288" w:rsidRDefault="005E39FE" w:rsidP="00680547">
            <w:pPr>
              <w:pStyle w:val="TableParagraph"/>
              <w:ind w:left="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Tempo</w:t>
            </w:r>
            <w:r w:rsidRPr="00871288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128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(h)</w:t>
            </w:r>
          </w:p>
          <w:p w:rsidR="0062624A" w:rsidRPr="00871288" w:rsidRDefault="005E39FE" w:rsidP="00680547">
            <w:pPr>
              <w:pStyle w:val="TableParagraph"/>
              <w:spacing w:before="41"/>
              <w:ind w:left="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 </w:t>
            </w:r>
            <w:r w:rsidRPr="008712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semana</w:t>
            </w:r>
          </w:p>
        </w:tc>
        <w:tc>
          <w:tcPr>
            <w:tcW w:w="3598" w:type="dxa"/>
          </w:tcPr>
          <w:p w:rsidR="0062624A" w:rsidRPr="00871288" w:rsidRDefault="005E39FE" w:rsidP="00680547">
            <w:pPr>
              <w:pStyle w:val="TableParagraph"/>
              <w:spacing w:before="158"/>
              <w:ind w:left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LOCAL</w:t>
            </w:r>
          </w:p>
        </w:tc>
      </w:tr>
      <w:tr w:rsidR="0062624A" w:rsidRPr="00871288" w:rsidTr="00871288">
        <w:trPr>
          <w:trHeight w:val="319"/>
        </w:trPr>
        <w:tc>
          <w:tcPr>
            <w:tcW w:w="4581" w:type="dxa"/>
            <w:gridSpan w:val="2"/>
          </w:tcPr>
          <w:p w:rsidR="0062624A" w:rsidRPr="00871288" w:rsidRDefault="005E39FE" w:rsidP="00680547">
            <w:pPr>
              <w:pStyle w:val="TableParagraph"/>
              <w:spacing w:before="9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z w:val="20"/>
                <w:szCs w:val="20"/>
              </w:rPr>
              <w:t xml:space="preserve">Preparação / Planejamento das </w:t>
            </w:r>
            <w:r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Aulas</w:t>
            </w:r>
          </w:p>
        </w:tc>
        <w:tc>
          <w:tcPr>
            <w:tcW w:w="1460" w:type="dxa"/>
          </w:tcPr>
          <w:p w:rsidR="0062624A" w:rsidRPr="00871288" w:rsidRDefault="0062624A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</w:tcPr>
          <w:p w:rsidR="0062624A" w:rsidRPr="00871288" w:rsidRDefault="0062624A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24A" w:rsidRPr="00871288" w:rsidTr="00871288">
        <w:trPr>
          <w:trHeight w:val="300"/>
        </w:trPr>
        <w:tc>
          <w:tcPr>
            <w:tcW w:w="4581" w:type="dxa"/>
            <w:gridSpan w:val="2"/>
          </w:tcPr>
          <w:p w:rsidR="0062624A" w:rsidRPr="00871288" w:rsidRDefault="005E39FE" w:rsidP="00680547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z w:val="20"/>
                <w:szCs w:val="20"/>
              </w:rPr>
              <w:t xml:space="preserve">Atendimento Extra Classe de </w:t>
            </w:r>
            <w:r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Aluno(a)</w:t>
            </w:r>
          </w:p>
        </w:tc>
        <w:tc>
          <w:tcPr>
            <w:tcW w:w="1460" w:type="dxa"/>
          </w:tcPr>
          <w:p w:rsidR="0062624A" w:rsidRPr="00871288" w:rsidRDefault="0062624A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</w:tcPr>
          <w:p w:rsidR="0062624A" w:rsidRPr="00871288" w:rsidRDefault="0062624A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24A" w:rsidRPr="00871288" w:rsidTr="00871288">
        <w:trPr>
          <w:trHeight w:val="319"/>
        </w:trPr>
        <w:tc>
          <w:tcPr>
            <w:tcW w:w="4581" w:type="dxa"/>
            <w:gridSpan w:val="2"/>
          </w:tcPr>
          <w:p w:rsidR="0062624A" w:rsidRPr="00871288" w:rsidRDefault="005E39FE" w:rsidP="00680547">
            <w:pPr>
              <w:pStyle w:val="TableParagraph"/>
              <w:spacing w:before="14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z w:val="20"/>
                <w:szCs w:val="20"/>
              </w:rPr>
              <w:t xml:space="preserve">Atividades </w:t>
            </w:r>
            <w:r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Administrativas</w:t>
            </w:r>
          </w:p>
        </w:tc>
        <w:tc>
          <w:tcPr>
            <w:tcW w:w="1460" w:type="dxa"/>
          </w:tcPr>
          <w:p w:rsidR="0062624A" w:rsidRPr="00871288" w:rsidRDefault="0062624A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</w:tcPr>
          <w:p w:rsidR="0062624A" w:rsidRPr="00871288" w:rsidRDefault="0062624A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24A" w:rsidRPr="00871288" w:rsidTr="00871288">
        <w:trPr>
          <w:trHeight w:val="319"/>
        </w:trPr>
        <w:tc>
          <w:tcPr>
            <w:tcW w:w="3361" w:type="dxa"/>
            <w:vMerge w:val="restart"/>
          </w:tcPr>
          <w:p w:rsidR="0062624A" w:rsidRPr="00871288" w:rsidRDefault="005E39FE" w:rsidP="00680547">
            <w:pPr>
              <w:pStyle w:val="TableParagraph"/>
              <w:spacing w:before="14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z w:val="20"/>
                <w:szCs w:val="20"/>
              </w:rPr>
              <w:t xml:space="preserve">Atividades de Ensino </w:t>
            </w:r>
            <w:r w:rsidR="00BF589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à </w:t>
            </w:r>
            <w:r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Distância</w:t>
            </w:r>
          </w:p>
        </w:tc>
        <w:tc>
          <w:tcPr>
            <w:tcW w:w="1220" w:type="dxa"/>
          </w:tcPr>
          <w:p w:rsidR="0062624A" w:rsidRPr="00871288" w:rsidRDefault="005E39FE" w:rsidP="00680547">
            <w:pPr>
              <w:pStyle w:val="TableParagraph"/>
              <w:spacing w:before="7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Teóricas</w:t>
            </w:r>
          </w:p>
        </w:tc>
        <w:tc>
          <w:tcPr>
            <w:tcW w:w="1460" w:type="dxa"/>
          </w:tcPr>
          <w:p w:rsidR="0062624A" w:rsidRPr="00871288" w:rsidRDefault="0062624A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</w:tcPr>
          <w:p w:rsidR="0062624A" w:rsidRPr="00871288" w:rsidRDefault="0062624A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24A" w:rsidRPr="00871288" w:rsidTr="00871288">
        <w:trPr>
          <w:trHeight w:val="300"/>
        </w:trPr>
        <w:tc>
          <w:tcPr>
            <w:tcW w:w="3361" w:type="dxa"/>
            <w:vMerge/>
            <w:tcBorders>
              <w:top w:val="nil"/>
            </w:tcBorders>
          </w:tcPr>
          <w:p w:rsidR="0062624A" w:rsidRPr="00871288" w:rsidRDefault="0062624A" w:rsidP="00680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62624A" w:rsidRPr="00871288" w:rsidRDefault="005E39FE" w:rsidP="00680547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Práticas</w:t>
            </w:r>
          </w:p>
        </w:tc>
        <w:tc>
          <w:tcPr>
            <w:tcW w:w="1460" w:type="dxa"/>
          </w:tcPr>
          <w:p w:rsidR="0062624A" w:rsidRPr="00871288" w:rsidRDefault="0062624A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</w:tcPr>
          <w:p w:rsidR="0062624A" w:rsidRPr="00871288" w:rsidRDefault="0062624A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24A" w:rsidRPr="00871288" w:rsidTr="00871288">
        <w:trPr>
          <w:trHeight w:val="319"/>
        </w:trPr>
        <w:tc>
          <w:tcPr>
            <w:tcW w:w="3361" w:type="dxa"/>
            <w:vMerge w:val="restart"/>
          </w:tcPr>
          <w:p w:rsidR="0062624A" w:rsidRPr="00871288" w:rsidRDefault="005E39FE" w:rsidP="00680547">
            <w:pPr>
              <w:pStyle w:val="TableParagraph"/>
              <w:spacing w:before="177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z w:val="20"/>
                <w:szCs w:val="20"/>
              </w:rPr>
              <w:t xml:space="preserve">Atividades de </w:t>
            </w:r>
            <w:r w:rsidR="00DA76A2"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Ensino presencial</w:t>
            </w:r>
          </w:p>
        </w:tc>
        <w:tc>
          <w:tcPr>
            <w:tcW w:w="1220" w:type="dxa"/>
          </w:tcPr>
          <w:p w:rsidR="0062624A" w:rsidRPr="00871288" w:rsidRDefault="005E39FE" w:rsidP="00680547">
            <w:pPr>
              <w:pStyle w:val="TableParagraph"/>
              <w:spacing w:before="11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Teóricas</w:t>
            </w:r>
          </w:p>
        </w:tc>
        <w:tc>
          <w:tcPr>
            <w:tcW w:w="1460" w:type="dxa"/>
          </w:tcPr>
          <w:p w:rsidR="0062624A" w:rsidRPr="00871288" w:rsidRDefault="0062624A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</w:tcPr>
          <w:p w:rsidR="0062624A" w:rsidRPr="00871288" w:rsidRDefault="0062624A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24A" w:rsidRPr="00871288" w:rsidTr="00871288">
        <w:trPr>
          <w:trHeight w:val="320"/>
        </w:trPr>
        <w:tc>
          <w:tcPr>
            <w:tcW w:w="3361" w:type="dxa"/>
            <w:vMerge/>
            <w:tcBorders>
              <w:top w:val="nil"/>
            </w:tcBorders>
          </w:tcPr>
          <w:p w:rsidR="0062624A" w:rsidRPr="00871288" w:rsidRDefault="0062624A" w:rsidP="00680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62624A" w:rsidRPr="00871288" w:rsidRDefault="005E39FE" w:rsidP="00680547">
            <w:pPr>
              <w:pStyle w:val="TableParagraph"/>
              <w:spacing w:before="4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Práticas</w:t>
            </w:r>
          </w:p>
        </w:tc>
        <w:tc>
          <w:tcPr>
            <w:tcW w:w="1460" w:type="dxa"/>
          </w:tcPr>
          <w:p w:rsidR="0062624A" w:rsidRPr="00871288" w:rsidRDefault="0062624A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</w:tcPr>
          <w:p w:rsidR="0062624A" w:rsidRPr="00871288" w:rsidRDefault="0062624A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24A" w:rsidRPr="00871288" w:rsidTr="00871288">
        <w:trPr>
          <w:trHeight w:val="299"/>
        </w:trPr>
        <w:tc>
          <w:tcPr>
            <w:tcW w:w="3361" w:type="dxa"/>
            <w:vMerge w:val="restart"/>
          </w:tcPr>
          <w:p w:rsidR="0062624A" w:rsidRPr="00871288" w:rsidRDefault="005E39FE" w:rsidP="00680547">
            <w:pPr>
              <w:pStyle w:val="TableParagraph"/>
              <w:spacing w:before="162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z w:val="20"/>
                <w:szCs w:val="20"/>
              </w:rPr>
              <w:t xml:space="preserve">Atividades de </w:t>
            </w:r>
            <w:r w:rsidR="00DA76A2"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Pesquisa</w:t>
            </w:r>
          </w:p>
        </w:tc>
        <w:tc>
          <w:tcPr>
            <w:tcW w:w="1220" w:type="dxa"/>
          </w:tcPr>
          <w:p w:rsidR="0062624A" w:rsidRPr="00871288" w:rsidRDefault="005E39FE" w:rsidP="00680547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Teóricas</w:t>
            </w:r>
          </w:p>
        </w:tc>
        <w:tc>
          <w:tcPr>
            <w:tcW w:w="1460" w:type="dxa"/>
          </w:tcPr>
          <w:p w:rsidR="0062624A" w:rsidRPr="00871288" w:rsidRDefault="0062624A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</w:tcPr>
          <w:p w:rsidR="0062624A" w:rsidRPr="00871288" w:rsidRDefault="0062624A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24A" w:rsidRPr="00871288" w:rsidTr="00871288">
        <w:trPr>
          <w:trHeight w:val="320"/>
        </w:trPr>
        <w:tc>
          <w:tcPr>
            <w:tcW w:w="3361" w:type="dxa"/>
            <w:vMerge/>
            <w:tcBorders>
              <w:top w:val="nil"/>
              <w:bottom w:val="single" w:sz="4" w:space="0" w:color="auto"/>
            </w:tcBorders>
          </w:tcPr>
          <w:p w:rsidR="0062624A" w:rsidRPr="00871288" w:rsidRDefault="0062624A" w:rsidP="00680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62624A" w:rsidRPr="00871288" w:rsidRDefault="005E39FE" w:rsidP="00680547">
            <w:pPr>
              <w:pStyle w:val="TableParagraph"/>
              <w:spacing w:before="8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Práticas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2624A" w:rsidRPr="00871288" w:rsidRDefault="0062624A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</w:tcPr>
          <w:p w:rsidR="0062624A" w:rsidRPr="00871288" w:rsidRDefault="00DA76A2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</w:tr>
      <w:tr w:rsidR="00DA76A2" w:rsidRPr="00871288" w:rsidTr="00871288">
        <w:trPr>
          <w:trHeight w:val="320"/>
        </w:trPr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A2" w:rsidRPr="00871288" w:rsidRDefault="00DA76A2" w:rsidP="00680547">
            <w:pPr>
              <w:pStyle w:val="TableParagraph"/>
              <w:spacing w:before="162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z w:val="20"/>
                <w:szCs w:val="20"/>
              </w:rPr>
              <w:t xml:space="preserve">Atividades de </w:t>
            </w:r>
            <w:r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Orientação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A2" w:rsidRPr="00871288" w:rsidRDefault="00DA76A2" w:rsidP="00680547">
            <w:pPr>
              <w:pStyle w:val="TableParagraph"/>
              <w:spacing w:before="8"/>
              <w:ind w:left="12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Teóricas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A2" w:rsidRPr="00871288" w:rsidRDefault="00DA76A2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tcBorders>
              <w:left w:val="single" w:sz="4" w:space="0" w:color="auto"/>
            </w:tcBorders>
          </w:tcPr>
          <w:p w:rsidR="00DA76A2" w:rsidRPr="00871288" w:rsidRDefault="00DA76A2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6A2" w:rsidRPr="00871288" w:rsidTr="00871288">
        <w:trPr>
          <w:trHeight w:val="320"/>
        </w:trPr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A2" w:rsidRPr="00871288" w:rsidRDefault="00DA76A2" w:rsidP="00680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A2" w:rsidRPr="00871288" w:rsidRDefault="00DA76A2" w:rsidP="00680547">
            <w:pPr>
              <w:pStyle w:val="TableParagraph"/>
              <w:spacing w:before="8"/>
              <w:ind w:left="12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Práticas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A2" w:rsidRPr="00871288" w:rsidRDefault="00DA76A2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tcBorders>
              <w:left w:val="single" w:sz="4" w:space="0" w:color="auto"/>
            </w:tcBorders>
          </w:tcPr>
          <w:p w:rsidR="00DA76A2" w:rsidRPr="00871288" w:rsidRDefault="00DA76A2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6A2" w:rsidRPr="00871288" w:rsidTr="00871288">
        <w:trPr>
          <w:trHeight w:val="320"/>
        </w:trPr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A2" w:rsidRPr="00871288" w:rsidRDefault="00DA76A2" w:rsidP="00680547">
            <w:pPr>
              <w:pStyle w:val="TableParagraph"/>
              <w:spacing w:before="162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Atividades de </w:t>
            </w:r>
            <w:r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Extensão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A2" w:rsidRPr="00871288" w:rsidRDefault="00DA76A2" w:rsidP="00680547">
            <w:pPr>
              <w:pStyle w:val="TableParagraph"/>
              <w:spacing w:before="8"/>
              <w:ind w:left="12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Teóricas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A2" w:rsidRPr="00871288" w:rsidRDefault="00DA76A2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tcBorders>
              <w:left w:val="single" w:sz="4" w:space="0" w:color="auto"/>
            </w:tcBorders>
          </w:tcPr>
          <w:p w:rsidR="00DA76A2" w:rsidRPr="00871288" w:rsidRDefault="00DA76A2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6A2" w:rsidRPr="00871288" w:rsidTr="00871288">
        <w:trPr>
          <w:trHeight w:val="320"/>
        </w:trPr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A2" w:rsidRPr="00871288" w:rsidRDefault="00DA76A2" w:rsidP="00680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A2" w:rsidRPr="00871288" w:rsidRDefault="00DA76A2" w:rsidP="00680547">
            <w:pPr>
              <w:pStyle w:val="TableParagraph"/>
              <w:spacing w:before="8"/>
              <w:ind w:left="12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Práticas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A2" w:rsidRPr="00871288" w:rsidRDefault="00DA76A2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tcBorders>
              <w:left w:val="single" w:sz="4" w:space="0" w:color="auto"/>
            </w:tcBorders>
          </w:tcPr>
          <w:p w:rsidR="00DA76A2" w:rsidRPr="00871288" w:rsidRDefault="00DA76A2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6A2" w:rsidRPr="00871288" w:rsidTr="00871288">
        <w:trPr>
          <w:trHeight w:val="320"/>
        </w:trPr>
        <w:tc>
          <w:tcPr>
            <w:tcW w:w="4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76A2" w:rsidRPr="00871288" w:rsidRDefault="00DA76A2" w:rsidP="00680547">
            <w:pPr>
              <w:pStyle w:val="TableParagraph"/>
              <w:spacing w:before="8"/>
              <w:ind w:left="12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871288">
              <w:rPr>
                <w:rFonts w:ascii="Times New Roman" w:hAnsi="Times New Roman" w:cs="Times New Roman"/>
                <w:sz w:val="20"/>
                <w:szCs w:val="20"/>
              </w:rPr>
              <w:t>Outras atividades desempenhadas no cargo/função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A2" w:rsidRPr="00871288" w:rsidRDefault="00DA76A2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tcBorders>
              <w:left w:val="single" w:sz="4" w:space="0" w:color="auto"/>
            </w:tcBorders>
          </w:tcPr>
          <w:p w:rsidR="00DA76A2" w:rsidRPr="00871288" w:rsidRDefault="00DA76A2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D9E" w:rsidRPr="00871288" w:rsidTr="00871288">
        <w:trPr>
          <w:trHeight w:val="320"/>
        </w:trPr>
        <w:tc>
          <w:tcPr>
            <w:tcW w:w="963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73D9E" w:rsidRPr="00871288" w:rsidRDefault="00273D9E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88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871288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871288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871288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871288">
              <w:rPr>
                <w:rFonts w:ascii="Times New Roman" w:hAnsi="Times New Roman" w:cs="Times New Roman"/>
                <w:b/>
                <w:sz w:val="20"/>
                <w:szCs w:val="20"/>
              </w:rPr>
              <w:t>horas</w:t>
            </w:r>
            <w:r w:rsidRPr="00871288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1288">
              <w:rPr>
                <w:rFonts w:ascii="Times New Roman" w:hAnsi="Times New Roman" w:cs="Times New Roman"/>
                <w:b/>
                <w:sz w:val="20"/>
                <w:szCs w:val="20"/>
              </w:rPr>
              <w:t>equivalentes</w:t>
            </w:r>
            <w:r w:rsidRPr="00871288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871288">
              <w:rPr>
                <w:rFonts w:ascii="Times New Roman" w:hAnsi="Times New Roman" w:cs="Times New Roman"/>
                <w:b/>
                <w:sz w:val="20"/>
                <w:szCs w:val="20"/>
              </w:rPr>
              <w:t>à</w:t>
            </w:r>
            <w:r w:rsidRPr="00871288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871288">
              <w:rPr>
                <w:rFonts w:ascii="Times New Roman" w:hAnsi="Times New Roman" w:cs="Times New Roman"/>
                <w:b/>
                <w:sz w:val="20"/>
                <w:szCs w:val="20"/>
              </w:rPr>
              <w:t>Jornada</w:t>
            </w:r>
            <w:r w:rsidRPr="00871288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1288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871288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871288">
              <w:rPr>
                <w:rFonts w:ascii="Times New Roman" w:hAnsi="Times New Roman" w:cs="Times New Roman"/>
                <w:b/>
                <w:sz w:val="20"/>
                <w:szCs w:val="20"/>
              </w:rPr>
              <w:t>Trabalho</w:t>
            </w:r>
            <w:r w:rsidRPr="00871288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12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(semanal): _____________________</w:t>
            </w:r>
          </w:p>
        </w:tc>
      </w:tr>
    </w:tbl>
    <w:p w:rsidR="0062624A" w:rsidRPr="00A42B32" w:rsidRDefault="0062624A" w:rsidP="00680547">
      <w:pPr>
        <w:pStyle w:val="Corpodetexto"/>
        <w:spacing w:before="7"/>
        <w:rPr>
          <w:rFonts w:ascii="Times New Roman" w:hAnsi="Times New Roman" w:cs="Times New Roman"/>
          <w:b/>
          <w:sz w:val="8"/>
        </w:rPr>
      </w:pPr>
    </w:p>
    <w:p w:rsidR="00871288" w:rsidRDefault="005E39FE" w:rsidP="00680547">
      <w:pPr>
        <w:pStyle w:val="Corpodetexto"/>
        <w:tabs>
          <w:tab w:val="left" w:pos="10164"/>
        </w:tabs>
        <w:spacing w:before="122"/>
        <w:ind w:right="50"/>
        <w:rPr>
          <w:rFonts w:ascii="Times New Roman" w:hAnsi="Times New Roman" w:cs="Times New Roman"/>
          <w:b/>
        </w:rPr>
      </w:pPr>
      <w:r w:rsidRPr="00A42B32">
        <w:rPr>
          <w:rFonts w:ascii="Times New Roman" w:hAnsi="Times New Roman" w:cs="Times New Roman"/>
        </w:rPr>
        <w:t>*Detalhar outras Ati</w:t>
      </w:r>
      <w:r w:rsidR="00871288">
        <w:rPr>
          <w:rFonts w:ascii="Times New Roman" w:hAnsi="Times New Roman" w:cs="Times New Roman"/>
        </w:rPr>
        <w:t>vidades desempenhadas no cargo: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288" w:rsidRDefault="00871288" w:rsidP="00680547">
      <w:pPr>
        <w:spacing w:before="1"/>
        <w:ind w:left="129" w:right="772"/>
        <w:jc w:val="center"/>
        <w:rPr>
          <w:rFonts w:ascii="Times New Roman" w:hAnsi="Times New Roman" w:cs="Times New Roman"/>
          <w:b/>
          <w:sz w:val="24"/>
        </w:rPr>
      </w:pPr>
    </w:p>
    <w:p w:rsidR="0062624A" w:rsidRPr="00A42B32" w:rsidRDefault="00273D9E" w:rsidP="00680547">
      <w:pPr>
        <w:spacing w:before="1"/>
        <w:ind w:left="129" w:right="77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Quadro 2</w:t>
      </w:r>
      <w:r w:rsidR="005E39FE" w:rsidRPr="00A42B32">
        <w:rPr>
          <w:rFonts w:ascii="Times New Roman" w:hAnsi="Times New Roman" w:cs="Times New Roman"/>
          <w:b/>
          <w:sz w:val="24"/>
        </w:rPr>
        <w:t xml:space="preserve"> - Identificação do(s) AGENTES DE RISCOS envolvidos no desempenho das</w:t>
      </w:r>
      <w:r w:rsidR="005E39FE" w:rsidRPr="00A42B3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E39FE" w:rsidRPr="00A42B32">
        <w:rPr>
          <w:rFonts w:ascii="Times New Roman" w:hAnsi="Times New Roman" w:cs="Times New Roman"/>
          <w:b/>
          <w:sz w:val="24"/>
        </w:rPr>
        <w:t>atividades,</w:t>
      </w:r>
      <w:r w:rsidR="005E39FE" w:rsidRPr="00A42B3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E39FE" w:rsidRPr="00A42B32">
        <w:rPr>
          <w:rFonts w:ascii="Times New Roman" w:hAnsi="Times New Roman" w:cs="Times New Roman"/>
          <w:b/>
          <w:sz w:val="24"/>
        </w:rPr>
        <w:t>considerando-se</w:t>
      </w:r>
      <w:r w:rsidR="005E39FE" w:rsidRPr="00A42B3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E39FE" w:rsidRPr="00A42B32">
        <w:rPr>
          <w:rFonts w:ascii="Times New Roman" w:hAnsi="Times New Roman" w:cs="Times New Roman"/>
          <w:b/>
          <w:sz w:val="24"/>
        </w:rPr>
        <w:t>o(s)</w:t>
      </w:r>
      <w:r w:rsidR="005E39FE" w:rsidRPr="00A42B3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E39FE" w:rsidRPr="00A42B32">
        <w:rPr>
          <w:rFonts w:ascii="Times New Roman" w:hAnsi="Times New Roman" w:cs="Times New Roman"/>
          <w:b/>
          <w:sz w:val="24"/>
          <w:vertAlign w:val="superscript"/>
        </w:rPr>
        <w:t>1</w:t>
      </w:r>
      <w:r w:rsidR="005E39FE" w:rsidRPr="00A42B32">
        <w:rPr>
          <w:rFonts w:ascii="Times New Roman" w:hAnsi="Times New Roman" w:cs="Times New Roman"/>
          <w:b/>
          <w:sz w:val="24"/>
        </w:rPr>
        <w:t>Anexo(s)</w:t>
      </w:r>
      <w:r w:rsidR="005E39FE" w:rsidRPr="00A42B3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E39FE" w:rsidRPr="00A42B32">
        <w:rPr>
          <w:rFonts w:ascii="Times New Roman" w:hAnsi="Times New Roman" w:cs="Times New Roman"/>
          <w:b/>
          <w:sz w:val="24"/>
        </w:rPr>
        <w:t>correspondente(s)</w:t>
      </w:r>
      <w:r w:rsidR="005E39FE" w:rsidRPr="00A42B3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E39FE" w:rsidRPr="00A42B32">
        <w:rPr>
          <w:rFonts w:ascii="Times New Roman" w:hAnsi="Times New Roman" w:cs="Times New Roman"/>
          <w:b/>
          <w:sz w:val="24"/>
        </w:rPr>
        <w:t>ao</w:t>
      </w:r>
      <w:r w:rsidR="005E39FE" w:rsidRPr="00A42B3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E39FE" w:rsidRPr="00A42B32">
        <w:rPr>
          <w:rFonts w:ascii="Times New Roman" w:hAnsi="Times New Roman" w:cs="Times New Roman"/>
          <w:b/>
          <w:sz w:val="24"/>
        </w:rPr>
        <w:t>tipo</w:t>
      </w:r>
      <w:r w:rsidR="005E39FE" w:rsidRPr="00A42B3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E39FE" w:rsidRPr="00A42B32">
        <w:rPr>
          <w:rFonts w:ascii="Times New Roman" w:hAnsi="Times New Roman" w:cs="Times New Roman"/>
          <w:b/>
          <w:sz w:val="24"/>
        </w:rPr>
        <w:t>de</w:t>
      </w:r>
      <w:r w:rsidR="005E39FE" w:rsidRPr="00A42B3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E39FE" w:rsidRPr="00A42B32">
        <w:rPr>
          <w:rFonts w:ascii="Times New Roman" w:hAnsi="Times New Roman" w:cs="Times New Roman"/>
          <w:b/>
          <w:spacing w:val="-2"/>
          <w:sz w:val="24"/>
        </w:rPr>
        <w:t>risco</w:t>
      </w:r>
    </w:p>
    <w:p w:rsidR="0062624A" w:rsidRPr="00A42B32" w:rsidRDefault="005E39FE" w:rsidP="00680547">
      <w:pPr>
        <w:spacing w:before="100" w:after="51"/>
        <w:ind w:left="264" w:right="907"/>
        <w:jc w:val="center"/>
        <w:rPr>
          <w:rFonts w:ascii="Times New Roman" w:hAnsi="Times New Roman" w:cs="Times New Roman"/>
          <w:sz w:val="20"/>
        </w:rPr>
      </w:pPr>
      <w:r w:rsidRPr="00A42B32">
        <w:rPr>
          <w:rFonts w:ascii="Times New Roman" w:hAnsi="Times New Roman" w:cs="Times New Roman"/>
          <w:sz w:val="20"/>
        </w:rPr>
        <w:t>(</w:t>
      </w:r>
      <w:r w:rsidRPr="00A42B32">
        <w:rPr>
          <w:rFonts w:ascii="Times New Roman" w:hAnsi="Times New Roman" w:cs="Times New Roman"/>
        </w:rPr>
        <w:t>Selecione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o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agente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de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risco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e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informe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a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carga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horária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  <w:b/>
        </w:rPr>
        <w:t>semanal</w:t>
      </w:r>
      <w:r w:rsidRPr="00A42B32">
        <w:rPr>
          <w:rFonts w:ascii="Times New Roman" w:hAnsi="Times New Roman" w:cs="Times New Roman"/>
          <w:b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de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trabalho,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considerando-se</w:t>
      </w:r>
      <w:r w:rsidRPr="00A42B32">
        <w:rPr>
          <w:rFonts w:ascii="Times New Roman" w:hAnsi="Times New Roman" w:cs="Times New Roman"/>
          <w:spacing w:val="-4"/>
        </w:rPr>
        <w:t xml:space="preserve"> </w:t>
      </w:r>
      <w:r w:rsidRPr="00A42B32">
        <w:rPr>
          <w:rFonts w:ascii="Times New Roman" w:hAnsi="Times New Roman" w:cs="Times New Roman"/>
        </w:rPr>
        <w:t>a exposição ao(s) agente(s) insalubre(s)/perigoso(s) durante a execução das atividades</w:t>
      </w:r>
      <w:r w:rsidRPr="00A42B32">
        <w:rPr>
          <w:rFonts w:ascii="Times New Roman" w:hAnsi="Times New Roman" w:cs="Times New Roman"/>
          <w:sz w:val="20"/>
        </w:rPr>
        <w:t>)</w:t>
      </w:r>
    </w:p>
    <w:p w:rsidR="0062624A" w:rsidRDefault="0062624A" w:rsidP="00680547">
      <w:pPr>
        <w:pStyle w:val="TableParagraph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96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1984"/>
      </w:tblGrid>
      <w:tr w:rsidR="00273D9E" w:rsidRPr="00BF5894" w:rsidTr="00DB4B1B">
        <w:trPr>
          <w:trHeight w:val="539"/>
        </w:trPr>
        <w:tc>
          <w:tcPr>
            <w:tcW w:w="5529" w:type="dxa"/>
          </w:tcPr>
          <w:p w:rsidR="00273D9E" w:rsidRPr="00BF5894" w:rsidRDefault="00273D9E" w:rsidP="00680547">
            <w:pPr>
              <w:pStyle w:val="TableParagraph"/>
              <w:ind w:left="103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Atividades</w:t>
            </w:r>
            <w:r w:rsidRPr="00BF5894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realizadas</w:t>
            </w:r>
            <w:r w:rsidRPr="00BF5894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com</w:t>
            </w:r>
            <w:r w:rsidRPr="00BF5894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Exposição</w:t>
            </w:r>
            <w:r w:rsidRPr="00BF5894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BF5894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Riscos Ocupacionais de forma permanente/habitual</w:t>
            </w:r>
          </w:p>
        </w:tc>
        <w:tc>
          <w:tcPr>
            <w:tcW w:w="2126" w:type="dxa"/>
          </w:tcPr>
          <w:p w:rsidR="00273D9E" w:rsidRPr="00BF5894" w:rsidRDefault="00273D9E" w:rsidP="00680547">
            <w:pPr>
              <w:pStyle w:val="TableParagraph"/>
              <w:ind w:left="142" w:right="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Há exposição a agentes</w:t>
            </w:r>
            <w:r w:rsidRPr="00BF5894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BF5894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risco?</w:t>
            </w:r>
          </w:p>
        </w:tc>
        <w:tc>
          <w:tcPr>
            <w:tcW w:w="1984" w:type="dxa"/>
          </w:tcPr>
          <w:p w:rsidR="00273D9E" w:rsidRPr="00BF5894" w:rsidRDefault="00273D9E" w:rsidP="00680547">
            <w:pPr>
              <w:pStyle w:val="TableParagraph"/>
              <w:ind w:left="170" w:right="85" w:firstLin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Tempo (h) por </w:t>
            </w:r>
            <w:r w:rsidRPr="00BF589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semana</w:t>
            </w:r>
          </w:p>
        </w:tc>
      </w:tr>
      <w:tr w:rsidR="00DB4B1B" w:rsidRPr="00BF5894" w:rsidTr="00DB4B1B">
        <w:trPr>
          <w:trHeight w:val="675"/>
        </w:trPr>
        <w:tc>
          <w:tcPr>
            <w:tcW w:w="5529" w:type="dxa"/>
            <w:tcBorders>
              <w:bottom w:val="single" w:sz="18" w:space="0" w:color="000000"/>
            </w:tcBorders>
          </w:tcPr>
          <w:p w:rsidR="00DB4B1B" w:rsidRPr="00BF5894" w:rsidRDefault="00DB4B1B" w:rsidP="0068054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Pr="00BF589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houver</w:t>
            </w:r>
            <w:r w:rsidRPr="00BF589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ocorrência</w:t>
            </w:r>
            <w:r w:rsidRPr="00BF589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simultânea</w:t>
            </w:r>
            <w:r w:rsidRPr="00BF5894">
              <w:rPr>
                <w:rFonts w:ascii="Times New Roman" w:hAnsi="Times New Roman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BF589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riscos</w:t>
            </w:r>
            <w:r w:rsidRPr="00BF589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diferentes,</w:t>
            </w:r>
            <w:r w:rsidRPr="00BF589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favor</w:t>
            </w:r>
            <w:r w:rsidRPr="00BF589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quais</w:t>
            </w:r>
            <w:r w:rsidRPr="00BF589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os</w:t>
            </w:r>
            <w:r w:rsidRPr="00BF589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agentes</w:t>
            </w:r>
            <w:r w:rsidRPr="00BF589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BF589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risco</w:t>
            </w:r>
            <w:r w:rsidRPr="00BF589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envolvidos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F5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126" w:type="dxa"/>
          </w:tcPr>
          <w:p w:rsidR="00DB4B1B" w:rsidRPr="00BF5894" w:rsidRDefault="00DB4B1B" w:rsidP="00680547">
            <w:pPr>
              <w:pStyle w:val="TableParagraph"/>
              <w:tabs>
                <w:tab w:val="left" w:pos="2126"/>
              </w:tabs>
              <w:spacing w:befor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06784" behindDoc="0" locked="0" layoutInCell="1" allowOverlap="1" wp14:anchorId="3A17C9E1" wp14:editId="3DA896BA">
                      <wp:simplePos x="0" y="0"/>
                      <wp:positionH relativeFrom="column">
                        <wp:posOffset>677849</wp:posOffset>
                      </wp:positionH>
                      <wp:positionV relativeFrom="paragraph">
                        <wp:posOffset>77470</wp:posOffset>
                      </wp:positionV>
                      <wp:extent cx="239395" cy="252730"/>
                      <wp:effectExtent l="0" t="0" r="27305" b="1397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B1B" w:rsidRDefault="00DB4B1B" w:rsidP="00273D9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7C9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53.35pt;margin-top:6.1pt;width:18.85pt;height:19.9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6CKAIAAEkEAAAOAAAAZHJzL2Uyb0RvYy54bWysVNtu2zAMfR+wfxD0vjhxkrUx4hRdugwD&#10;ugvQ7gMYWY6FSaInKbGzry8lp1nQbS/D/CCIInVEnkN6edMbzQ7SeYW25JPRmDNpBVbK7kr+7XHz&#10;5pozH8BWoNHKkh+l5zer16+WXVvIHBvUlXSMQKwvurbkTQhtkWVeNNKAH2ErLTlrdAYCmW6XVQ46&#10;Qjc6y8fjt1mHrmodCuk9nd4NTr5K+HUtRfhS114GpktOuYW0urRu45qtllDsHLSNEqc04B+yMKAs&#10;PXqGuoMAbO/Ub1BGCYce6zASaDKsayVkqoGqmYxfVPPQQCtTLUSOb880+f8HKz4fvjqmqpLnnFkw&#10;JNEaVA+skuxR9gFZHjnqWl9Q6ENLwaF/hz1pner17T2K755ZXDdgd/LWOewaCRXlOIk3s4urA46P&#10;INvuE1b0GOwDJqC+diYSSJQwQietjmd9KA8m6DCfLqaLOWeCXPk8v5om/TIoni+3zocPEg2Lm5I7&#10;kj+Bw+Heh5gMFM8h8S2PWlUbpXUy3G671o4dgFplk76U/4swbVlX8sU8nw/1/xVinL4/QRgVqOe1&#10;MiW/PgdBEVl7b6vUkQGUHvaUsrYnGiNzA4eh3/YnWbZYHYlQh0Nv0yzSpkH3k7OO+rrk/scenORM&#10;f7QkymIym8VBSMZsfpWT4S4920sPWEFQJQ+cDdt1SMMTCbN4S+LVKhEbVR4yOeVK/Zr4Ps1WHIhL&#10;O0X9+gOsngAAAP//AwBQSwMEFAAGAAgAAAAhAFufTm/eAAAACQEAAA8AAABkcnMvZG93bnJldi54&#10;bWxMj8FOwzAMhu9IvENkJC5oSyilG6XphJBA7AYbgmvWeG1F4pQk68rbk53g5l/+9PtztZqsYSP6&#10;0DuScD0XwJAap3tqJbxvn2ZLYCEq0so4Qgk/GGBVn59VqtTuSG84bmLLUgmFUknoYhxKzkPToVVh&#10;7gaktNs7b1VM0bdce3VM5dbwTIiCW9VTutCpAR87bL42Bythmb+Mn2F98/rRFHtzF68W4/O3l/Ly&#10;Ynq4BxZxin8wnPSTOtTJaecOpAMzKYtikdA0ZBmwE5DnObCdhNtMAK8r/v+D+hcAAP//AwBQSwEC&#10;LQAUAAYACAAAACEAtoM4kv4AAADhAQAAEwAAAAAAAAAAAAAAAAAAAAAAW0NvbnRlbnRfVHlwZXNd&#10;LnhtbFBLAQItABQABgAIAAAAIQA4/SH/1gAAAJQBAAALAAAAAAAAAAAAAAAAAC8BAABfcmVscy8u&#10;cmVsc1BLAQItABQABgAIAAAAIQDL/n6CKAIAAEkEAAAOAAAAAAAAAAAAAAAAAC4CAABkcnMvZTJv&#10;RG9jLnhtbFBLAQItABQABgAIAAAAIQBbn05v3gAAAAkBAAAPAAAAAAAAAAAAAAAAAIIEAABkcnMv&#10;ZG93bnJldi54bWxQSwUGAAAAAAQABADzAAAAjQUAAAAA&#10;">
                      <v:textbox>
                        <w:txbxContent>
                          <w:p w:rsidR="00DB4B1B" w:rsidRDefault="00DB4B1B" w:rsidP="00273D9E"/>
                        </w:txbxContent>
                      </v:textbox>
                    </v:shape>
                  </w:pict>
                </mc:Fallback>
              </mc:AlternateContent>
            </w: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07AB3D2F" wp14:editId="4F56DEDC">
                      <wp:simplePos x="0" y="0"/>
                      <wp:positionH relativeFrom="column">
                        <wp:posOffset>110794</wp:posOffset>
                      </wp:positionH>
                      <wp:positionV relativeFrom="paragraph">
                        <wp:posOffset>73826</wp:posOffset>
                      </wp:positionV>
                      <wp:extent cx="241200" cy="252000"/>
                      <wp:effectExtent l="0" t="0" r="26035" b="1524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2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B1B" w:rsidRPr="00273D9E" w:rsidRDefault="00DB4B1B" w:rsidP="00273D9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B3D2F" id="_x0000_s1027" type="#_x0000_t202" style="position:absolute;margin-left:8.7pt;margin-top:5.8pt;width:19pt;height:19.8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ZRKwIAAFIEAAAOAAAAZHJzL2Uyb0RvYy54bWysVNtu2zAMfR+wfxD0vjjxkrU14hRdugwD&#10;ugvQ7gNoSY6FyaInKbG7ry8lp0nWYS/D8iCQJnV0eEhmeT20hu2V8xptyWeTKWfKCpTabkv+/WHz&#10;5pIzH8BKMGhVyR+V59er16+WfVeoHBs0UjlGINYXfVfyJoSuyDIvGtWCn2CnLAVrdC0Ect02kw56&#10;Qm9Nlk+n77IenewcCuU9fb0dg3yV8OtaifC1rr0KzJScuIV0unRW8cxWSyi2DrpGiwMN+AcWLWhL&#10;jx6hbiEA2zn9B1SrhUOPdZgIbDOsay1UqoGqmU1fVHPfQKdSLSSO744y+f8HK77svzmmZcnfTi84&#10;s9BSk9agB2BSsQc1BGR5VKnvfEHJ9x2lh+E9DtTtVLHv7lD88MziugG7VTfOYd8okMRyFm9mZ1dH&#10;HB9Bqv4zSnoMdgET0FC7NkpIojBCp249HjtEPJigj/l8Rl3nTFAoX5CZOphB8Xy5cz58VNiyaJTc&#10;0QAkcNjf+RDJQPGcEt/yaLTcaGOS47bV2ji2BxqWTfol/i/SjGV9ya8W+WKs/68QxO5E8LeXWh1o&#10;6o1uS355TIIiqvbByjSTAbQZbaJs7EHGqNyoYRiqIfUtaRwlrlA+kq4OxyGnpSSjQfeLs54GvOT+&#10;5w6c4sx8stSbq9l8HjciOfPFRU6OO49U5xGwgqBKHjgbzXVIWxR1s3hDPax10vfE5ECZBjfJfliy&#10;uBnnfso6/RWsngAAAP//AwBQSwMEFAAGAAgAAAAhADyNDNjbAAAABwEAAA8AAABkcnMvZG93bnJl&#10;di54bWxMjsFOwzAQRO9I/IO1SFwQdULbtIQ4FUICwQ0Kgqsbb5MIex1sNw1/z3KC02g0o5lXbSZn&#10;xYgh9p4U5LMMBFLjTU+tgrfX+8s1iJg0GW09oYJvjLCpT08qXRp/pBcct6kVPEKx1Aq6lIZSyth0&#10;6HSc+QGJs70PTie2oZUm6COPOyuvsqyQTvfED50e8K7D5nN7cArWi8fxIz7Nn9+bYm+v08VqfPgK&#10;Sp2fTbc3IBJO6a8Mv/iMDjUz7fyBTBSW/WrBTda8AMH5csl+x5rPQdaV/M9f/wAAAP//AwBQSwEC&#10;LQAUAAYACAAAACEAtoM4kv4AAADhAQAAEwAAAAAAAAAAAAAAAAAAAAAAW0NvbnRlbnRfVHlwZXNd&#10;LnhtbFBLAQItABQABgAIAAAAIQA4/SH/1gAAAJQBAAALAAAAAAAAAAAAAAAAAC8BAABfcmVscy8u&#10;cmVsc1BLAQItABQABgAIAAAAIQCmy1ZRKwIAAFIEAAAOAAAAAAAAAAAAAAAAAC4CAABkcnMvZTJv&#10;RG9jLnhtbFBLAQItABQABgAIAAAAIQA8jQzY2wAAAAcBAAAPAAAAAAAAAAAAAAAAAIUEAABkcnMv&#10;ZG93bnJldi54bWxQSwUGAAAAAAQABADzAAAAjQUAAAAA&#10;">
                      <v:textbox>
                        <w:txbxContent>
                          <w:p w:rsidR="00DB4B1B" w:rsidRPr="00273D9E" w:rsidRDefault="00DB4B1B" w:rsidP="00273D9E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Sim            Não</w:t>
            </w:r>
            <w:r w:rsidRPr="00BF58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B4B1B" w:rsidRPr="00BF5894" w:rsidRDefault="00DB4B1B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1B" w:rsidRPr="00BF5894" w:rsidTr="00DB4B1B">
        <w:trPr>
          <w:trHeight w:val="638"/>
        </w:trPr>
        <w:tc>
          <w:tcPr>
            <w:tcW w:w="5529" w:type="dxa"/>
            <w:tcBorders>
              <w:top w:val="single" w:sz="18" w:space="0" w:color="000000"/>
            </w:tcBorders>
          </w:tcPr>
          <w:p w:rsidR="00DB4B1B" w:rsidRPr="00BF5894" w:rsidRDefault="00DB4B1B" w:rsidP="0068054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Carga</w:t>
            </w:r>
            <w:r w:rsidRPr="00BF5894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horária</w:t>
            </w:r>
            <w:r w:rsidRPr="00BF5894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BF5894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trabalho</w:t>
            </w:r>
            <w:r w:rsidRPr="00BF5894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efetivo</w:t>
            </w:r>
            <w:r w:rsidRPr="00BF5894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BF5894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atividades</w:t>
            </w:r>
            <w:r w:rsidRPr="00BF5894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práticas</w:t>
            </w:r>
            <w:r w:rsidRPr="00BF5894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CONTATO</w:t>
            </w:r>
            <w:r w:rsidRPr="00BF589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BF589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AGENTE(S)</w:t>
            </w:r>
            <w:r w:rsidRPr="00BF589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BIOLÓGICO(S)</w:t>
            </w:r>
            <w:r w:rsidRPr="00BF5894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B4B1B" w:rsidRPr="00BF5894" w:rsidRDefault="00DB4B1B" w:rsidP="00680547">
            <w:pPr>
              <w:pStyle w:val="TableParagraph"/>
              <w:tabs>
                <w:tab w:val="left" w:pos="2126"/>
              </w:tabs>
              <w:spacing w:befor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25216" behindDoc="0" locked="0" layoutInCell="1" allowOverlap="1" wp14:anchorId="52B06CE5" wp14:editId="554E7843">
                      <wp:simplePos x="0" y="0"/>
                      <wp:positionH relativeFrom="column">
                        <wp:posOffset>677849</wp:posOffset>
                      </wp:positionH>
                      <wp:positionV relativeFrom="paragraph">
                        <wp:posOffset>77470</wp:posOffset>
                      </wp:positionV>
                      <wp:extent cx="239395" cy="252730"/>
                      <wp:effectExtent l="0" t="0" r="27305" b="1397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B1B" w:rsidRDefault="00DB4B1B" w:rsidP="00DB4B1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06CE5" id="_x0000_s1028" type="#_x0000_t202" style="position:absolute;margin-left:53.35pt;margin-top:6.1pt;width:18.85pt;height:19.9pt;z-index:487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GgKwIAAFAEAAAOAAAAZHJzL2Uyb0RvYy54bWysVMtu2zAQvBfoPxC817Jlu4kFy0Hq1EWB&#10;9AEk/YA1SVlEKa5K0pbSr8+Sclyh7amoDgSpXY5mZ3a1vukbw07KeY225LPJlDNlBUptDyX/9rh7&#10;c82ZD2AlGLSq5E/K85vN61frri1UjjUaqRwjEOuLri15HUJbZJkXtWrAT7BVloIVugYCHd0hkw46&#10;Qm9Mlk+nb7MOnWwdCuU9vb0bgnyT8KtKifClqrwKzJScuIW0urTu45pt1lAcHLS1Fmca8A8sGtCW&#10;PnqBuoMA7Oj0H1CNFg49VmEisMmwqrRQqQaqZjb9rZqHGlqVaiFxfHuRyf8/WPH59NUxLck7ziw0&#10;ZNEWdA9MKvao+oAsjxp1rS8o9aGl5NC/wz7mx3p9e4/iu2cWtzXYg7p1DrtagSSOs3gzG10dcHwE&#10;2XefUNLH4BgwAfWVayIgScIInbx6uvhDPJigl/l8NV8tORMUypf51Tz5l0Hxcrl1PnxQ2LC4Kbkj&#10;+xM4nO59iGSgeElJ5NFoudPGpIM77LfGsRNQq+zSk/hTjeM0Y1lX8tUyXw71j2N+DDFNz98gGh2o&#10;541uSn59SYIiqvbeytSRAbQZ9kTZ2LOMUblBw9Dv++TaxZ09yifS1eHQ4jSStKnR/eSso/Yuuf9x&#10;BKc4Mx8tebOaLRZxHtJhsbzK6eDGkf04AlYQVMkDZ8N2G9IMRd0s3pKHlU76RrMHJmfK1LZJ9vOI&#10;xbkYn1PWrx/B5hkAAP//AwBQSwMEFAAGAAgAAAAhAFufTm/eAAAACQEAAA8AAABkcnMvZG93bnJl&#10;di54bWxMj8FOwzAMhu9IvENkJC5oSyilG6XphJBA7AYbgmvWeG1F4pQk68rbk53g5l/+9PtztZqs&#10;YSP60DuScD0XwJAap3tqJbxvn2ZLYCEq0so4Qgk/GGBVn59VqtTuSG84bmLLUgmFUknoYhxKzkPT&#10;oVVh7gaktNs7b1VM0bdce3VM5dbwTIiCW9VTutCpAR87bL42Bythmb+Mn2F98/rRFHtzF68W4/O3&#10;l/LyYnq4BxZxin8wnPSTOtTJaecOpAMzKYtikdA0ZBmwE5DnObCdhNtMAK8r/v+D+hcAAP//AwBQ&#10;SwECLQAUAAYACAAAACEAtoM4kv4AAADhAQAAEwAAAAAAAAAAAAAAAAAAAAAAW0NvbnRlbnRfVHlw&#10;ZXNdLnhtbFBLAQItABQABgAIAAAAIQA4/SH/1gAAAJQBAAALAAAAAAAAAAAAAAAAAC8BAABfcmVs&#10;cy8ucmVsc1BLAQItABQABgAIAAAAIQCyU9GgKwIAAFAEAAAOAAAAAAAAAAAAAAAAAC4CAABkcnMv&#10;ZTJvRG9jLnhtbFBLAQItABQABgAIAAAAIQBbn05v3gAAAAkBAAAPAAAAAAAAAAAAAAAAAIUEAABk&#10;cnMvZG93bnJldi54bWxQSwUGAAAAAAQABADzAAAAkAUAAAAA&#10;">
                      <v:textbox>
                        <w:txbxContent>
                          <w:p w:rsidR="00DB4B1B" w:rsidRDefault="00DB4B1B" w:rsidP="00DB4B1B"/>
                        </w:txbxContent>
                      </v:textbox>
                    </v:shape>
                  </w:pict>
                </mc:Fallback>
              </mc:AlternateContent>
            </w: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24192" behindDoc="0" locked="0" layoutInCell="1" allowOverlap="1" wp14:anchorId="3E6891D5" wp14:editId="4CAF7D02">
                      <wp:simplePos x="0" y="0"/>
                      <wp:positionH relativeFrom="column">
                        <wp:posOffset>110794</wp:posOffset>
                      </wp:positionH>
                      <wp:positionV relativeFrom="paragraph">
                        <wp:posOffset>73826</wp:posOffset>
                      </wp:positionV>
                      <wp:extent cx="241200" cy="252000"/>
                      <wp:effectExtent l="0" t="0" r="26035" b="15240"/>
                      <wp:wrapNone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2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B1B" w:rsidRPr="00273D9E" w:rsidRDefault="00DB4B1B" w:rsidP="00DB4B1B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891D5" id="_x0000_s1029" type="#_x0000_t202" style="position:absolute;margin-left:8.7pt;margin-top:5.8pt;width:19pt;height:19.85pt;z-index:4876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vGKgIAAFAEAAAOAAAAZHJzL2Uyb0RvYy54bWysVNuO0zAQfUfiHyy/07Shhd2o6WrpUoS0&#10;XKRdPmBiO42F4wm226R8PWOn7ZZFvCD6YI0z4+Mz54y7vBlaw/bKeY225LPJlDNlBUpttyX/9rh5&#10;dcWZD2AlGLSq5Afl+c3q5Ytl3xUqxwaNVI4RiPVF35W8CaErssyLRrXgJ9gpS8kaXQuBtm6bSQc9&#10;obcmy6fTN1mPTnYOhfKevt6NSb5K+HWtRPhS114FZkpO3EJaXVqruGarJRRbB12jxZEG/AOLFrSl&#10;S89QdxCA7Zz+A6rVwqHHOkwEthnWtRYq9UDdzKbPunlooFOpFxLHd2eZ/P+DFZ/3Xx3TsuQLziy0&#10;ZNEa9ABMKvaohoAsjxr1nS+o9KGj4jC8w4G8Tv367h7Fd88srhuwW3XrHPaNAkkcZ/FkdnF0xPER&#10;pOo/oaTLYBcwAQ21a6OAJAkjdPLqcPaHeDBBH/P5jDznTFAqX1CY/MugOB3unA8fFLYsBiV3ZH8C&#10;h/29D5EMFKeSeJdHo+VGG5M2blutjWN7oFHZpF/i/6zMWNaX/HqRL8b+/wpB7J4I/nZTqwPNvNFt&#10;ya/ORVBE1d5bmSYygDZjTJSNPcoYlRs1DEM1JNden9ypUB5IV4fjiNOTpKBB95Oznsa75P7HDpzi&#10;zHy05M31bD6P7yFt5ou3OW3cZaa6zIAVBFXywNkYrkN6Q1E3i7fkYa2TvtHskcmRMo1tkv34xOK7&#10;uNynqqc/gtUvAAAA//8DAFBLAwQUAAYACAAAACEAPI0M2NsAAAAHAQAADwAAAGRycy9kb3ducmV2&#10;LnhtbEyOwU7DMBBE70j8g7VIXBB1Qtu0hDgVQgLBDQqCqxtvkwh7HWw3DX/PcoLTaDSjmVdtJmfF&#10;iCH2nhTkswwEUuNNT62Ct9f7yzWImDQZbT2hgm+MsKlPTypdGn+kFxy3qRU8QrHUCrqUhlLK2HTo&#10;dJz5AYmzvQ9OJ7ahlSboI487K6+yrJBO98QPnR7wrsPmc3twCtaLx/EjPs2f35tib6/TxWp8+ApK&#10;nZ9NtzcgEk7prwy/+IwONTPt/IFMFJb9asFN1rwAwflyyX7Hms9B1pX8z1//AAAA//8DAFBLAQIt&#10;ABQABgAIAAAAIQC2gziS/gAAAOEBAAATAAAAAAAAAAAAAAAAAAAAAABbQ29udGVudF9UeXBlc10u&#10;eG1sUEsBAi0AFAAGAAgAAAAhADj9If/WAAAAlAEAAAsAAAAAAAAAAAAAAAAALwEAAF9yZWxzLy5y&#10;ZWxzUEsBAi0AFAAGAAgAAAAhAD4xS8YqAgAAUAQAAA4AAAAAAAAAAAAAAAAALgIAAGRycy9lMm9E&#10;b2MueG1sUEsBAi0AFAAGAAgAAAAhADyNDNjbAAAABwEAAA8AAAAAAAAAAAAAAAAAhAQAAGRycy9k&#10;b3ducmV2LnhtbFBLBQYAAAAABAAEAPMAAACMBQAAAAA=&#10;">
                      <v:textbox>
                        <w:txbxContent>
                          <w:p w:rsidR="00DB4B1B" w:rsidRPr="00273D9E" w:rsidRDefault="00DB4B1B" w:rsidP="00DB4B1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Sim            Não</w:t>
            </w:r>
          </w:p>
        </w:tc>
        <w:tc>
          <w:tcPr>
            <w:tcW w:w="1984" w:type="dxa"/>
          </w:tcPr>
          <w:p w:rsidR="00DB4B1B" w:rsidRPr="00BF5894" w:rsidRDefault="00DB4B1B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1B" w:rsidRPr="00BF5894" w:rsidTr="00DB4B1B">
        <w:trPr>
          <w:trHeight w:val="539"/>
        </w:trPr>
        <w:tc>
          <w:tcPr>
            <w:tcW w:w="5529" w:type="dxa"/>
          </w:tcPr>
          <w:p w:rsidR="00DB4B1B" w:rsidRPr="00BF5894" w:rsidRDefault="00DB4B1B" w:rsidP="00680547">
            <w:pPr>
              <w:pStyle w:val="TableParagraph"/>
              <w:spacing w:before="1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Carga</w:t>
            </w:r>
            <w:r w:rsidRPr="00BF5894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horária</w:t>
            </w:r>
            <w:r w:rsidRPr="00BF5894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BF5894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trabalho</w:t>
            </w:r>
            <w:r w:rsidRPr="00BF5894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efetivo</w:t>
            </w:r>
            <w:r w:rsidRPr="00BF5894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BF5894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atividades</w:t>
            </w:r>
            <w:r w:rsidRPr="00BF5894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práticas</w:t>
            </w:r>
            <w:r w:rsidRPr="00BF5894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 xml:space="preserve">EM CONTATO com AGENTE(S)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QUÍMICO(S) </w:t>
            </w:r>
          </w:p>
        </w:tc>
        <w:tc>
          <w:tcPr>
            <w:tcW w:w="2126" w:type="dxa"/>
          </w:tcPr>
          <w:p w:rsidR="00DB4B1B" w:rsidRPr="00BF5894" w:rsidRDefault="00DB4B1B" w:rsidP="00680547">
            <w:pPr>
              <w:pStyle w:val="TableParagraph"/>
              <w:tabs>
                <w:tab w:val="left" w:pos="2126"/>
              </w:tabs>
              <w:spacing w:befor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28288" behindDoc="0" locked="0" layoutInCell="1" allowOverlap="1" wp14:anchorId="035B8D66" wp14:editId="6A4C2319">
                      <wp:simplePos x="0" y="0"/>
                      <wp:positionH relativeFrom="column">
                        <wp:posOffset>677849</wp:posOffset>
                      </wp:positionH>
                      <wp:positionV relativeFrom="paragraph">
                        <wp:posOffset>77470</wp:posOffset>
                      </wp:positionV>
                      <wp:extent cx="239395" cy="252730"/>
                      <wp:effectExtent l="0" t="0" r="27305" b="1397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B1B" w:rsidRDefault="00DB4B1B" w:rsidP="00DB4B1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B8D66" id="_x0000_s1030" type="#_x0000_t202" style="position:absolute;margin-left:53.35pt;margin-top:6.1pt;width:18.85pt;height:19.9pt;z-index:4876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PQKwIAAFAEAAAOAAAAZHJzL2Uyb0RvYy54bWysVNtu2zAMfR+wfxD0vjhxkrYx4hRdugwD&#10;ugvQ7gMYWY6FSaInKbG7rx8lJ1nQbS/D/CCIInVEnkN6edsbzQ7SeYW25JPRmDNpBVbK7kr+9Wnz&#10;5oYzH8BWoNHKkj9Lz29Xr18tu7aQOTaoK+kYgVhfdG3JmxDaIsu8aKQBP8JWWnLW6AwEMt0uqxx0&#10;hG50lo/HV1mHrmodCuk9nd4PTr5K+HUtRfhc114GpktOuYW0urRu45qtllDsHLSNEsc04B+yMKAs&#10;PXqGuocAbO/Ub1BGCYce6zASaDKsayVkqoGqmYxfVPPYQCtTLUSOb880+f8HKz4dvjimqpJfcWbB&#10;kERrUD2wSrIn2QdkeeSoa31BoY8tBYf+LfakdarXtw8ovnlmcd2A3ck757BrJFSU4yTezC6uDjg+&#10;gmy7j1jRY7APmID62plIIFHCCJ20ej7rQ3kwQYf5dDFdzDkT5Mrn+fU06ZdBcbrcOh/eSzQsbkru&#10;SP4EDocHH2IyUJxC4lsetao2SutkuN12rR07ALXKJn0p/xdh2rKu5It5Ph/q/yvEOH1/gjAqUM9r&#10;ZUp+cw6CIrL2zlapIwMoPewpZW2PNEbmBg5Dv+2TarOTOlusnolXh0OL00jSpkH3g7OO2rvk/vse&#10;nORMf7CkzWIym8V5SMZsfp2T4S4920sPWEFQJQ+cDdt1SDMUebN4RxrWKvEbxR4yOaZMbZtoP45Y&#10;nItLO0X9+hGsfgIAAP//AwBQSwMEFAAGAAgAAAAhAFufTm/eAAAACQEAAA8AAABkcnMvZG93bnJl&#10;di54bWxMj8FOwzAMhu9IvENkJC5oSyilG6XphJBA7AYbgmvWeG1F4pQk68rbk53g5l/+9PtztZqs&#10;YSP60DuScD0XwJAap3tqJbxvn2ZLYCEq0so4Qgk/GGBVn59VqtTuSG84bmLLUgmFUknoYhxKzkPT&#10;oVVh7gaktNs7b1VM0bdce3VM5dbwTIiCW9VTutCpAR87bL42Bythmb+Mn2F98/rRFHtzF68W4/O3&#10;l/LyYnq4BxZxin8wnPSTOtTJaecOpAMzKYtikdA0ZBmwE5DnObCdhNtMAK8r/v+D+hcAAP//AwBQ&#10;SwECLQAUAAYACAAAACEAtoM4kv4AAADhAQAAEwAAAAAAAAAAAAAAAAAAAAAAW0NvbnRlbnRfVHlw&#10;ZXNdLnhtbFBLAQItABQABgAIAAAAIQA4/SH/1gAAAJQBAAALAAAAAAAAAAAAAAAAAC8BAABfcmVs&#10;cy8ucmVsc1BLAQItABQABgAIAAAAIQDnctPQKwIAAFAEAAAOAAAAAAAAAAAAAAAAAC4CAABkcnMv&#10;ZTJvRG9jLnhtbFBLAQItABQABgAIAAAAIQBbn05v3gAAAAkBAAAPAAAAAAAAAAAAAAAAAIUEAABk&#10;cnMvZG93bnJldi54bWxQSwUGAAAAAAQABADzAAAAkAUAAAAA&#10;">
                      <v:textbox>
                        <w:txbxContent>
                          <w:p w:rsidR="00DB4B1B" w:rsidRDefault="00DB4B1B" w:rsidP="00DB4B1B"/>
                        </w:txbxContent>
                      </v:textbox>
                    </v:shape>
                  </w:pict>
                </mc:Fallback>
              </mc:AlternateContent>
            </w: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27264" behindDoc="0" locked="0" layoutInCell="1" allowOverlap="1" wp14:anchorId="05EB53E5" wp14:editId="2FFE3B8E">
                      <wp:simplePos x="0" y="0"/>
                      <wp:positionH relativeFrom="column">
                        <wp:posOffset>110794</wp:posOffset>
                      </wp:positionH>
                      <wp:positionV relativeFrom="paragraph">
                        <wp:posOffset>73826</wp:posOffset>
                      </wp:positionV>
                      <wp:extent cx="241200" cy="252000"/>
                      <wp:effectExtent l="0" t="0" r="26035" b="15240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2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B1B" w:rsidRPr="00273D9E" w:rsidRDefault="00DB4B1B" w:rsidP="00DB4B1B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B53E5" id="_x0000_s1031" type="#_x0000_t202" style="position:absolute;margin-left:8.7pt;margin-top:5.8pt;width:19pt;height:19.85pt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YJKgIAAFAEAAAOAAAAZHJzL2Uyb0RvYy54bWysVMtu2zAQvBfoPxC817IFu0kEy0Hq1EWB&#10;9AEk/YAVRVlESa5K0pbcr++Ssh03RS9FfSCW2uVwdmbp5e1gNNtL5xXaks8mU86kFVgruy35t6fN&#10;m2vOfABbg0YrS36Qnt+uXr9a9l0hc2xR19IxArG+6LuStyF0RZZ50UoDfoKdtJRs0BkItHXbrHbQ&#10;E7rRWT6dvs16dHXnUEjv6ev9mOSrhN80UoQvTeNlYLrkxC2k1aW1imu2WkKxddC1ShxpwD+wMKAs&#10;XXqGuocAbOfUH1BGCYcemzARaDJsGiVk6oG6mU1fdPPYQidTLySO784y+f8HKz7vvzqm6pJfcWbB&#10;kEVrUAOwWrInOQRkedSo73xBpY8dFYfhHQ7kderXdw8ovntmcd2C3co757BvJdTEcRZPZhdHRxwf&#10;Qar+E9Z0GewCJqChcSYKSJIwQievDmd/iAcT9DGfz8hzzgSl8gWFyb8MitPhzvnwQaJhMSi5I/sT&#10;OOwffIhkoDiVxLs8alVvlNZp47bVWju2BxqVTfol/i/KtGV9yW8W+WLs/68QxO6Z4G83GRVo5rUy&#10;Jb8+F0ERVXtv6zSRAZQeY6Ks7VHGqNyoYRiqIbm2OLlTYX0gXR2OI05PkoIW3U/OehrvkvsfO3CS&#10;M/3Rkjc3s/k8voe0mS+uctq4y0x1mQErCKrkgbMxXIf0hqJuFu/Iw0YlfaPZI5MjZRrbJPvxicV3&#10;cblPVc9/BKtfAAAA//8DAFBLAwQUAAYACAAAACEAPI0M2NsAAAAHAQAADwAAAGRycy9kb3ducmV2&#10;LnhtbEyOwU7DMBBE70j8g7VIXBB1Qtu0hDgVQgLBDQqCqxtvkwh7HWw3DX/PcoLTaDSjmVdtJmfF&#10;iCH2nhTkswwEUuNNT62Ct9f7yzWImDQZbT2hgm+MsKlPTypdGn+kFxy3qRU8QrHUCrqUhlLK2HTo&#10;dJz5AYmzvQ9OJ7ahlSboI487K6+yrJBO98QPnR7wrsPmc3twCtaLx/EjPs2f35tib6/TxWp8+ApK&#10;nZ9NtzcgEk7prwy/+IwONTPt/IFMFJb9asFN1rwAwflyyX7Hms9B1pX8z1//AAAA//8DAFBLAQIt&#10;ABQABgAIAAAAIQC2gziS/gAAAOEBAAATAAAAAAAAAAAAAAAAAAAAAABbQ29udGVudF9UeXBlc10u&#10;eG1sUEsBAi0AFAAGAAgAAAAhADj9If/WAAAAlAEAAAsAAAAAAAAAAAAAAAAALwEAAF9yZWxzLy5y&#10;ZWxzUEsBAi0AFAAGAAgAAAAhANuDZgkqAgAAUAQAAA4AAAAAAAAAAAAAAAAALgIAAGRycy9lMm9E&#10;b2MueG1sUEsBAi0AFAAGAAgAAAAhADyNDNjbAAAABwEAAA8AAAAAAAAAAAAAAAAAhAQAAGRycy9k&#10;b3ducmV2LnhtbFBLBQYAAAAABAAEAPMAAACMBQAAAAA=&#10;">
                      <v:textbox>
                        <w:txbxContent>
                          <w:p w:rsidR="00DB4B1B" w:rsidRPr="00273D9E" w:rsidRDefault="00DB4B1B" w:rsidP="00DB4B1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Sim            Não</w:t>
            </w:r>
          </w:p>
        </w:tc>
        <w:tc>
          <w:tcPr>
            <w:tcW w:w="1984" w:type="dxa"/>
          </w:tcPr>
          <w:p w:rsidR="00DB4B1B" w:rsidRPr="00BF5894" w:rsidRDefault="00DB4B1B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1B" w:rsidRPr="00BF5894" w:rsidTr="00DB4B1B">
        <w:trPr>
          <w:trHeight w:val="680"/>
        </w:trPr>
        <w:tc>
          <w:tcPr>
            <w:tcW w:w="5529" w:type="dxa"/>
          </w:tcPr>
          <w:p w:rsidR="00DB4B1B" w:rsidRPr="00BF5894" w:rsidRDefault="00DB4B1B" w:rsidP="00680547">
            <w:pPr>
              <w:pStyle w:val="TableParagraph"/>
              <w:ind w:left="110" w:righ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 xml:space="preserve">Carga horária de trabalho efetivo de atividades práticas EM CONTATO com AGENTE(S)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FÍSICO(S)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: Exposição Níveis de</w:t>
            </w:r>
            <w:r w:rsidRPr="00BF589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Ruído Contínuo ou Intermitente, Ruído de Impacto, Calor, Frio, Umidade, Vibrações</w:t>
            </w:r>
          </w:p>
        </w:tc>
        <w:tc>
          <w:tcPr>
            <w:tcW w:w="2126" w:type="dxa"/>
          </w:tcPr>
          <w:p w:rsidR="00DB4B1B" w:rsidRPr="00BF5894" w:rsidRDefault="00DB4B1B" w:rsidP="00680547">
            <w:pPr>
              <w:pStyle w:val="TableParagraph"/>
              <w:tabs>
                <w:tab w:val="left" w:pos="2126"/>
              </w:tabs>
              <w:spacing w:befor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31360" behindDoc="0" locked="0" layoutInCell="1" allowOverlap="1" wp14:anchorId="473F7560" wp14:editId="6886C5F4">
                      <wp:simplePos x="0" y="0"/>
                      <wp:positionH relativeFrom="column">
                        <wp:posOffset>677849</wp:posOffset>
                      </wp:positionH>
                      <wp:positionV relativeFrom="paragraph">
                        <wp:posOffset>77470</wp:posOffset>
                      </wp:positionV>
                      <wp:extent cx="239395" cy="252730"/>
                      <wp:effectExtent l="0" t="0" r="27305" b="13970"/>
                      <wp:wrapNone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B1B" w:rsidRDefault="00DB4B1B" w:rsidP="00DB4B1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F7560" id="_x0000_s1032" type="#_x0000_t202" style="position:absolute;margin-left:53.35pt;margin-top:6.1pt;width:18.85pt;height:19.9pt;z-index:4876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XoSKwIAAFEEAAAOAAAAZHJzL2Uyb0RvYy54bWysVNtu2zAMfR+wfxD0vjhxkrYx4hRdugwD&#10;ugvQ7gMYSY6FyaInKbG7rx8lJ1nQbS/D/CCIInV0eEh6eds3hh2U8xptySejMWfKCpTa7kr+9Wnz&#10;5oYzH8BKMGhVyZ+V57er16+WXVuoHGs0UjlGINYXXVvyOoS2yDIvatWAH2GrLDkrdA0EMt0ukw46&#10;Qm9Mlo/HV1mHTrYOhfKeTu8HJ18l/KpSInyuKq8CMyUnbiGtLq3buGarJRQ7B22txZEG/AOLBrSl&#10;R89Q9xCA7Z3+DarRwqHHKowENhlWlRYq5UDZTMYvsnmsoVUpFxLHt2eZ/P+DFZ8OXxzTkmpH8lho&#10;qEZr0D0wqdiT6gOyPIrUtb6g2MeWokP/Fnu6kBL27QOKb55ZXNdgd+rOOexqBZJITuLN7OLqgOMj&#10;yLb7iJIeg33ABNRXrokKkiaM0InN87lAxIMJOsyni+lizpkgVz7Pr6epgBkUp8ut8+G9wobFTckd&#10;1T+Bw+HBh0gGilNIfMuj0XKjjUmG223XxrEDUK9s0pf4vwgzlnUlX8zz+ZD/XyHG6fsTRKMDNb3R&#10;TclvzkFQRNXeWZlaMoA2w54oG3uUMSo3aBj6bZ/KdnWqzhblM+nqcOhxmkna1Oh+cNZRf5fcf9+D&#10;U5yZD5Zqs5jMZnEgkjGbX+dkuEvP9tIDVhBUyQNnw3Yd0hBF3SzeUQ0rnfSNxR6YHClT3ybZjzMW&#10;B+PSTlG//gSrnwAAAP//AwBQSwMEFAAGAAgAAAAhAFufTm/eAAAACQEAAA8AAABkcnMvZG93bnJl&#10;di54bWxMj8FOwzAMhu9IvENkJC5oSyilG6XphJBA7AYbgmvWeG1F4pQk68rbk53g5l/+9PtztZqs&#10;YSP60DuScD0XwJAap3tqJbxvn2ZLYCEq0so4Qgk/GGBVn59VqtTuSG84bmLLUgmFUknoYhxKzkPT&#10;oVVh7gaktNs7b1VM0bdce3VM5dbwTIiCW9VTutCpAR87bL42Bythmb+Mn2F98/rRFHtzF68W4/O3&#10;l/LyYnq4BxZxin8wnPSTOtTJaecOpAMzKYtikdA0ZBmwE5DnObCdhNtMAK8r/v+D+hcAAP//AwBQ&#10;SwECLQAUAAYACAAAACEAtoM4kv4AAADhAQAAEwAAAAAAAAAAAAAAAAAAAAAAW0NvbnRlbnRfVHlw&#10;ZXNdLnhtbFBLAQItABQABgAIAAAAIQA4/SH/1gAAAJQBAAALAAAAAAAAAAAAAAAAAC8BAABfcmVs&#10;cy8ucmVsc1BLAQItABQABgAIAAAAIQB/2XoSKwIAAFEEAAAOAAAAAAAAAAAAAAAAAC4CAABkcnMv&#10;ZTJvRG9jLnhtbFBLAQItABQABgAIAAAAIQBbn05v3gAAAAkBAAAPAAAAAAAAAAAAAAAAAIUEAABk&#10;cnMvZG93bnJldi54bWxQSwUGAAAAAAQABADzAAAAkAUAAAAA&#10;">
                      <v:textbox>
                        <w:txbxContent>
                          <w:p w:rsidR="00DB4B1B" w:rsidRDefault="00DB4B1B" w:rsidP="00DB4B1B"/>
                        </w:txbxContent>
                      </v:textbox>
                    </v:shape>
                  </w:pict>
                </mc:Fallback>
              </mc:AlternateContent>
            </w: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30336" behindDoc="0" locked="0" layoutInCell="1" allowOverlap="1" wp14:anchorId="156518EE" wp14:editId="627A1C87">
                      <wp:simplePos x="0" y="0"/>
                      <wp:positionH relativeFrom="column">
                        <wp:posOffset>110794</wp:posOffset>
                      </wp:positionH>
                      <wp:positionV relativeFrom="paragraph">
                        <wp:posOffset>73826</wp:posOffset>
                      </wp:positionV>
                      <wp:extent cx="241200" cy="252000"/>
                      <wp:effectExtent l="0" t="0" r="26035" b="15240"/>
                      <wp:wrapNone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2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B1B" w:rsidRPr="00273D9E" w:rsidRDefault="00DB4B1B" w:rsidP="00DB4B1B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518EE" id="_x0000_s1033" type="#_x0000_t202" style="position:absolute;margin-left:8.7pt;margin-top:5.8pt;width:19pt;height:19.85pt;z-index:4876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/LKgIAAFEEAAAOAAAAZHJzL2Uyb0RvYy54bWysVMtu2zAQvBfoPxC817IEu0kEy0Hq1EWB&#10;9AEk/YA1SVlEKa5K0pbcr++Ssh03RS9FfSCW2uVwdmbpxe3QGrZXzmu0Fc8nU86UFSi13Vb829P6&#10;zTVnPoCVYNCqih+U57fL168WfVeqAhs0UjlGINaXfVfxJoSuzDIvGtWCn2CnLCVrdC0E2rptJh30&#10;hN6arJhO32Y9Otk5FMp7+no/Jvky4de1EuFLXXsVmKk4cQtpdWndxDVbLqDcOugaLY404B9YtKAt&#10;XXqGuocAbOf0H1CtFg491mEisM2wrrVQqQfqJp++6OaxgU6lXkgc351l8v8PVnzef3VMS/Iu58xC&#10;Sx6tQA/ApGJPagjIiihS3/mSah87qg7DOxzoQGrYdw8ovntmcdWA3ao757BvFEgimceT2cXREcdH&#10;kE3/CSVdBruACWioXRsVJE0YoZNZh7NBxIMJ+ljMcjKdM0GpYk5hMjCD8nS4cz58UNiyGFTckf8J&#10;HPYPPkQyUJ5K4l0ejZZrbUzauO1mZRzbA83KOv0S/xdlxrK+4jfzYj72/1cIYvdM8LebWh1o6I1u&#10;K359LoIyqvbeyjSSAbQZY6Js7FHGqNyoYRg2Q7Lt6uTOBuWBdHU4zji9SQoadD8562m+K+5/7MAp&#10;zsxHS97c5LNZfBBpM5tfFbRxl5nNZQasIKiKB87GcBXSI4q6WbwjD2ud9I1mj0yOlGluk+zHNxYf&#10;xuU+VT3/Eyx/AQAA//8DAFBLAwQUAAYACAAAACEAPI0M2NsAAAAHAQAADwAAAGRycy9kb3ducmV2&#10;LnhtbEyOwU7DMBBE70j8g7VIXBB1Qtu0hDgVQgLBDQqCqxtvkwh7HWw3DX/PcoLTaDSjmVdtJmfF&#10;iCH2nhTkswwEUuNNT62Ct9f7yzWImDQZbT2hgm+MsKlPTypdGn+kFxy3qRU8QrHUCrqUhlLK2HTo&#10;dJz5AYmzvQ9OJ7ahlSboI487K6+yrJBO98QPnR7wrsPmc3twCtaLx/EjPs2f35tib6/TxWp8+ApK&#10;nZ9NtzcgEk7prwy/+IwONTPt/IFMFJb9asFN1rwAwflyyX7Hms9B1pX8z1//AAAA//8DAFBLAQIt&#10;ABQABgAIAAAAIQC2gziS/gAAAOEBAAATAAAAAAAAAAAAAAAAAAAAAABbQ29udGVudF9UeXBlc10u&#10;eG1sUEsBAi0AFAAGAAgAAAAhADj9If/WAAAAlAEAAAsAAAAAAAAAAAAAAAAALwEAAF9yZWxzLy5y&#10;ZWxzUEsBAi0AFAAGAAgAAAAhAEMoz8sqAgAAUQQAAA4AAAAAAAAAAAAAAAAALgIAAGRycy9lMm9E&#10;b2MueG1sUEsBAi0AFAAGAAgAAAAhADyNDNjbAAAABwEAAA8AAAAAAAAAAAAAAAAAhAQAAGRycy9k&#10;b3ducmV2LnhtbFBLBQYAAAAABAAEAPMAAACMBQAAAAA=&#10;">
                      <v:textbox>
                        <w:txbxContent>
                          <w:p w:rsidR="00DB4B1B" w:rsidRPr="00273D9E" w:rsidRDefault="00DB4B1B" w:rsidP="00DB4B1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Sim            Não</w:t>
            </w:r>
          </w:p>
        </w:tc>
        <w:tc>
          <w:tcPr>
            <w:tcW w:w="1984" w:type="dxa"/>
          </w:tcPr>
          <w:p w:rsidR="00DB4B1B" w:rsidRPr="00BF5894" w:rsidRDefault="00DB4B1B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1B" w:rsidRPr="00BF5894" w:rsidTr="00DB4B1B">
        <w:trPr>
          <w:trHeight w:val="680"/>
        </w:trPr>
        <w:tc>
          <w:tcPr>
            <w:tcW w:w="5529" w:type="dxa"/>
          </w:tcPr>
          <w:p w:rsidR="00DB4B1B" w:rsidRPr="00BF5894" w:rsidRDefault="00DB4B1B" w:rsidP="00680547">
            <w:pPr>
              <w:pStyle w:val="TableParagraph"/>
              <w:ind w:left="110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 xml:space="preserve">Carga horária de trabalho efetivo de atividades práticas EM CONTATO com AGENTE(S)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PERIGOSO(S)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 xml:space="preserve">- Exemplo: Atividades com Eletricidade, Inflamáveis, Explosivos, Segurança Pessoal ou Patrimonial </w:t>
            </w:r>
          </w:p>
        </w:tc>
        <w:tc>
          <w:tcPr>
            <w:tcW w:w="2126" w:type="dxa"/>
          </w:tcPr>
          <w:p w:rsidR="00DB4B1B" w:rsidRPr="00BF5894" w:rsidRDefault="00DB4B1B" w:rsidP="00680547">
            <w:pPr>
              <w:pStyle w:val="TableParagraph"/>
              <w:tabs>
                <w:tab w:val="left" w:pos="2126"/>
              </w:tabs>
              <w:spacing w:befor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34432" behindDoc="0" locked="0" layoutInCell="1" allowOverlap="1" wp14:anchorId="01A55E7C" wp14:editId="40265CB1">
                      <wp:simplePos x="0" y="0"/>
                      <wp:positionH relativeFrom="column">
                        <wp:posOffset>677849</wp:posOffset>
                      </wp:positionH>
                      <wp:positionV relativeFrom="paragraph">
                        <wp:posOffset>77470</wp:posOffset>
                      </wp:positionV>
                      <wp:extent cx="239395" cy="252730"/>
                      <wp:effectExtent l="0" t="0" r="27305" b="13970"/>
                      <wp:wrapNone/>
                      <wp:docPr id="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B1B" w:rsidRDefault="00DB4B1B" w:rsidP="00DB4B1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55E7C" id="_x0000_s1034" type="#_x0000_t202" style="position:absolute;margin-left:53.35pt;margin-top:6.1pt;width:18.85pt;height:19.9pt;z-index:4876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pIKwIAAFEEAAAOAAAAZHJzL2Uyb0RvYy54bWysVNuO2jAQfa/Uf7D8XgIBuhARVlu2VJW2&#10;F2m3HzBxHGLV8aS2IaFfv2MHKNq2L1XzYHk84+OZc2ayuu0bzQ7SOoUm55PRmDNpBJbK7HL+7Wn7&#10;ZsGZ82BK0Ghkzo/S8dv161errs1kijXqUlpGIMZlXZvz2vs2SxInatmAG2ErDTkrtA14Mu0uKS10&#10;hN7oJB2P3yYd2rK1KKRzdHo/OPk64leVFP5LVTnpmc455ebjauNahDVZryDbWWhrJU5pwD9k0YAy&#10;9OgF6h48sL1Vv0E1Slh0WPmRwCbBqlJCxhqomsn4RTWPNbQy1kLkuPZCk/t/sOLz4atlqiTtppwZ&#10;aEijDageWCnZk+w9sjSQ1LUuo9jHlqJ9/w57uhALdu0Diu+OGdzUYHbyzlrsagklJTkJN5OrqwOO&#10;CyBF9wlLegz2HiNQX9kmMEicMEInsY4XgSgPJugwnS6nyzlnglzpPL2ZRgETyM6XW+v8B4kNC5uc&#10;W9I/gsPhwfmQDGTnkPCWQ63KrdI6GnZXbLRlB6Be2cYv5v8iTBvW5Xw5T+dD/X+FGMfvTxCN8tT0&#10;WjU5X1yCIAusvTdlbEkPSg97SlmbE42BuYFD3xd9lG1xVqfA8ki8Whx6nGaSNjXan5x11N85dz/2&#10;YCVn+qMhbZaT2SwMRDRm85uUDHvtKa49YARB5dxzNmw3Pg5R4M3gHWlYqchvEHvI5JQy9W2k/TRj&#10;YTCu7Rj160+wfgYAAP//AwBQSwMEFAAGAAgAAAAhAFufTm/eAAAACQEAAA8AAABkcnMvZG93bnJl&#10;di54bWxMj8FOwzAMhu9IvENkJC5oSyilG6XphJBA7AYbgmvWeG1F4pQk68rbk53g5l/+9PtztZqs&#10;YSP60DuScD0XwJAap3tqJbxvn2ZLYCEq0so4Qgk/GGBVn59VqtTuSG84bmLLUgmFUknoYhxKzkPT&#10;oVVh7gaktNs7b1VM0bdce3VM5dbwTIiCW9VTutCpAR87bL42Bythmb+Mn2F98/rRFHtzF68W4/O3&#10;l/LyYnq4BxZxin8wnPSTOtTJaecOpAMzKYtikdA0ZBmwE5DnObCdhNtMAK8r/v+D+hcAAP//AwBQ&#10;SwECLQAUAAYACAAAACEAtoM4kv4AAADhAQAAEwAAAAAAAAAAAAAAAAAAAAAAW0NvbnRlbnRfVHlw&#10;ZXNdLnhtbFBLAQItABQABgAIAAAAIQA4/SH/1gAAAJQBAAALAAAAAAAAAAAAAAAAAC8BAABfcmVs&#10;cy8ucmVsc1BLAQItABQABgAIAAAAIQBrSApIKwIAAFEEAAAOAAAAAAAAAAAAAAAAAC4CAABkcnMv&#10;ZTJvRG9jLnhtbFBLAQItABQABgAIAAAAIQBbn05v3gAAAAkBAAAPAAAAAAAAAAAAAAAAAIUEAABk&#10;cnMvZG93bnJldi54bWxQSwUGAAAAAAQABADzAAAAkAUAAAAA&#10;">
                      <v:textbox>
                        <w:txbxContent>
                          <w:p w:rsidR="00DB4B1B" w:rsidRDefault="00DB4B1B" w:rsidP="00DB4B1B"/>
                        </w:txbxContent>
                      </v:textbox>
                    </v:shape>
                  </w:pict>
                </mc:Fallback>
              </mc:AlternateContent>
            </w: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33408" behindDoc="0" locked="0" layoutInCell="1" allowOverlap="1" wp14:anchorId="1ABEBB23" wp14:editId="221DDB93">
                      <wp:simplePos x="0" y="0"/>
                      <wp:positionH relativeFrom="column">
                        <wp:posOffset>110794</wp:posOffset>
                      </wp:positionH>
                      <wp:positionV relativeFrom="paragraph">
                        <wp:posOffset>73826</wp:posOffset>
                      </wp:positionV>
                      <wp:extent cx="241200" cy="252000"/>
                      <wp:effectExtent l="0" t="0" r="26035" b="15240"/>
                      <wp:wrapNone/>
                      <wp:docPr id="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2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B1B" w:rsidRPr="00273D9E" w:rsidRDefault="00DB4B1B" w:rsidP="00DB4B1B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EBB23" id="_x0000_s1035" type="#_x0000_t202" style="position:absolute;margin-left:8.7pt;margin-top:5.8pt;width:19pt;height:19.85pt;z-index:4876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XyKQIAAFEEAAAOAAAAZHJzL2Uyb0RvYy54bWysVMGO0zAQvSPxD5bvNG3UwjZqulq6FCEt&#10;C9IuHzCxncbC8QTbbbJ8PWOn7ZZFXBA9WOPM+PnNe+OurofWsINyXqMt+Wwy5UxZgVLbXcm/PW7f&#10;XHHmA1gJBq0q+ZPy/Hr9+tWq7wqVY4NGKscIxPqi70rehNAVWeZFo1rwE+yUpWSNroVAW7fLpIOe&#10;0FuT5dPp26xHJzuHQnlPX2/HJF8n/LpWInypa68CMyUnbiGtLq1VXLP1Coqdg67R4kgD/oFFC9rS&#10;pWeoWwjA9k7/AdVq4dBjHSYC2wzrWguVeqBuZtMX3Tw00KnUC4nju7NM/v/BivvDV8e0JO/mnFlo&#10;yaMN6AGYVOxRDQFZHkXqO19Q7UNH1WF4jwMdSA377g7Fd88sbhqwO3XjHPaNAkkkZ/FkdnF0xPER&#10;pOo/o6TLYB8wAQ21a6OCpAkjdDLr6WwQ8WCCPubzGZnOmaBUvqAwGZhBcTrcOR8+KmxZDEruyP8E&#10;Doc7HyIZKE4l8S6PRsutNiZt3K7aGMcOQLOyTb/E/0WZsawv+XKRL8b+/wpB7J4J/nZTqwMNvdFt&#10;ya/ORVBE1T5YmUYygDZjTJSNPcoYlRs1DEM1JNuWJ3cqlE+kq8NxxulNUtCg+8lZT/Ndcv9jD05x&#10;Zj5Z8mY5m8/jg0ib+eJdTht3makuM2AFQZU8cDaGm5AeUdTN4g15WOukbzR7ZHKkTHObZD++sfgw&#10;Lvep6vmfYP0LAAD//wMAUEsDBBQABgAIAAAAIQA8jQzY2wAAAAcBAAAPAAAAZHJzL2Rvd25yZXYu&#10;eG1sTI7BTsMwEETvSPyDtUhcEHVC27SEOBVCAsENCoKrG2+TCHsdbDcNf89ygtNoNKOZV20mZ8WI&#10;IfaeFOSzDARS401PrYK31/vLNYiYNBltPaGCb4ywqU9PKl0af6QXHLepFTxCsdQKupSGUsrYdOh0&#10;nPkBibO9D04ntqGVJugjjzsrr7KskE73xA+dHvCuw+Zze3AK1ovH8SM+zZ/fm2Jvr9PFanz4Ckqd&#10;n023NyASTumvDL/4jA41M+38gUwUlv1qwU3WvADB+XLJfseaz0HWlfzPX/8AAAD//wMAUEsBAi0A&#10;FAAGAAgAAAAhALaDOJL+AAAA4QEAABMAAAAAAAAAAAAAAAAAAAAAAFtDb250ZW50X1R5cGVzXS54&#10;bWxQSwECLQAUAAYACAAAACEAOP0h/9YAAACUAQAACwAAAAAAAAAAAAAAAAAvAQAAX3JlbHMvLnJl&#10;bHNQSwECLQAUAAYACAAAACEASKal8ikCAABRBAAADgAAAAAAAAAAAAAAAAAuAgAAZHJzL2Uyb0Rv&#10;Yy54bWxQSwECLQAUAAYACAAAACEAPI0M2NsAAAAHAQAADwAAAAAAAAAAAAAAAACDBAAAZHJzL2Rv&#10;d25yZXYueG1sUEsFBgAAAAAEAAQA8wAAAIsFAAAAAA==&#10;">
                      <v:textbox>
                        <w:txbxContent>
                          <w:p w:rsidR="00DB4B1B" w:rsidRPr="00273D9E" w:rsidRDefault="00DB4B1B" w:rsidP="00DB4B1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Sim            Não</w:t>
            </w:r>
          </w:p>
        </w:tc>
        <w:tc>
          <w:tcPr>
            <w:tcW w:w="1984" w:type="dxa"/>
          </w:tcPr>
          <w:p w:rsidR="00DB4B1B" w:rsidRPr="00BF5894" w:rsidRDefault="00DB4B1B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1B" w:rsidRPr="00BF5894" w:rsidTr="00DB4B1B">
        <w:trPr>
          <w:trHeight w:val="680"/>
        </w:trPr>
        <w:tc>
          <w:tcPr>
            <w:tcW w:w="5529" w:type="dxa"/>
          </w:tcPr>
          <w:p w:rsidR="00DB4B1B" w:rsidRPr="00BF5894" w:rsidRDefault="00DB4B1B" w:rsidP="00680547">
            <w:pPr>
              <w:pStyle w:val="TableParagraph"/>
              <w:ind w:left="110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Carga horária de trabalho efetivo de atividades práticas EM CONTATO</w:t>
            </w:r>
            <w:r w:rsidRPr="00BF5894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BF5894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AGENTE(S)</w:t>
            </w:r>
            <w:r w:rsidRPr="00BF5894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INSALUBRE(S)</w:t>
            </w:r>
            <w:r w:rsidRPr="00BF5894">
              <w:rPr>
                <w:rFonts w:ascii="Times New Roman" w:hAnsi="Times New Roman" w:cs="Times New Roman"/>
                <w:b/>
                <w:spacing w:val="3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BF5894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PERIGOSO(S)</w:t>
            </w:r>
            <w:r w:rsidRPr="00BF5894">
              <w:rPr>
                <w:rFonts w:ascii="Times New Roman" w:hAnsi="Times New Roman" w:cs="Times New Roman"/>
                <w:b/>
                <w:spacing w:val="19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 xml:space="preserve">Exemplo: Radiação Ionizante/ Substâncias Radioativas, Radiação Não Ionizante e Gratificação por Trabalho com Raios-X ou Substâncias Radioativas </w:t>
            </w:r>
          </w:p>
        </w:tc>
        <w:tc>
          <w:tcPr>
            <w:tcW w:w="2126" w:type="dxa"/>
          </w:tcPr>
          <w:p w:rsidR="00DB4B1B" w:rsidRPr="00BF5894" w:rsidRDefault="00DB4B1B" w:rsidP="00680547">
            <w:pPr>
              <w:pStyle w:val="TableParagraph"/>
              <w:tabs>
                <w:tab w:val="left" w:pos="2126"/>
              </w:tabs>
              <w:spacing w:befor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37504" behindDoc="0" locked="0" layoutInCell="1" allowOverlap="1" wp14:anchorId="6E7D502B" wp14:editId="5879838C">
                      <wp:simplePos x="0" y="0"/>
                      <wp:positionH relativeFrom="column">
                        <wp:posOffset>677849</wp:posOffset>
                      </wp:positionH>
                      <wp:positionV relativeFrom="paragraph">
                        <wp:posOffset>77470</wp:posOffset>
                      </wp:positionV>
                      <wp:extent cx="239395" cy="252730"/>
                      <wp:effectExtent l="0" t="0" r="27305" b="13970"/>
                      <wp:wrapNone/>
                      <wp:docPr id="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B1B" w:rsidRDefault="00DB4B1B" w:rsidP="00DB4B1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D502B" id="_x0000_s1036" type="#_x0000_t202" style="position:absolute;margin-left:53.35pt;margin-top:6.1pt;width:18.85pt;height:19.9pt;z-index:4876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3DKgIAAFIEAAAOAAAAZHJzL2Uyb0RvYy54bWysVNtu2zAMfR+wfxD0vjhxkrUx4hRdugwD&#10;ugvQ7gMYWY6FSaInKbGzrx8lp2nQbS/D/CCIInV0eEh6edMbzQ7SeYW25JPRmDNpBVbK7kr+7XHz&#10;5pozH8BWoNHKkh+l5zer16+WXVvIHBvUlXSMQKwvurbkTQhtkWVeNNKAH2ErLTlrdAYCmW6XVQ46&#10;Qjc6y8fjt1mHrmodCuk9nd4NTr5K+HUtRfhS114GpktO3EJaXVq3cc1WSyh2DtpGiRMN+AcWBpSl&#10;R89QdxCA7Z36Dcoo4dBjHUYCTYZ1rYRMOVA2k/GLbB4aaGXKhcTx7Vkm//9gxefDV8dURbWbc2bB&#10;UI3WoHpglWSPsg/I8ihS1/qCYh9aig79O+zpQkrYt/covntmcd2A3clb57BrJFREchJvZhdXBxwf&#10;QbbdJ6zoMdgHTEB97UxUkDRhhE7FOp4LRDyYoMN8upguiKcgVz7Pr6apgBkUT5db58MHiYbFTckd&#10;1T+Bw+Heh0gGiqeQ+JZHraqN0joZbrdda8cOQL2ySV/i/yJMW9aVfDHP50P+f4UYp+9PEEYFanqt&#10;TMmvz0FQRNXe2yq1ZAClhz1R1vYkY1Ru0DD0234oW5IgarzF6kjCOhyanIaSNg26n5x11OAl9z/2&#10;4CRn+qOl4iwms1mciGTM5lc5Ge7Ss730gBUEVfLA2bBdhzRFUTiLt1TEWiWBn5mcOFPjJt1PQxYn&#10;49JOUc+/gtUvAAAA//8DAFBLAwQUAAYACAAAACEAW59Ob94AAAAJAQAADwAAAGRycy9kb3ducmV2&#10;LnhtbEyPwU7DMAyG70i8Q2QkLmhLKKUbpemEkEDsBhuCa9Z4bUXilCTrytuTneDmX/70+3O1mqxh&#10;I/rQO5JwPRfAkBqne2olvG+fZktgISrSyjhCCT8YYFWfn1Wq1O5IbzhuYstSCYVSSehiHErOQ9Oh&#10;VWHuBqS02ztvVUzRt1x7dUzl1vBMiIJb1VO60KkBHztsvjYHK2GZv4yfYX3z+tEUe3MXrxbj87eX&#10;8vJiergHFnGKfzCc9JM61Mlp5w6kAzMpi2KR0DRkGbATkOc5sJ2E20wAryv+/4P6FwAA//8DAFBL&#10;AQItABQABgAIAAAAIQC2gziS/gAAAOEBAAATAAAAAAAAAAAAAAAAAAAAAABbQ29udGVudF9UeXBl&#10;c10ueG1sUEsBAi0AFAAGAAgAAAAhADj9If/WAAAAlAEAAAsAAAAAAAAAAAAAAAAALwEAAF9yZWxz&#10;Ly5yZWxzUEsBAi0AFAAGAAgAAAAhACXC7cMqAgAAUgQAAA4AAAAAAAAAAAAAAAAALgIAAGRycy9l&#10;Mm9Eb2MueG1sUEsBAi0AFAAGAAgAAAAhAFufTm/eAAAACQEAAA8AAAAAAAAAAAAAAAAAhAQAAGRy&#10;cy9kb3ducmV2LnhtbFBLBQYAAAAABAAEAPMAAACPBQAAAAA=&#10;">
                      <v:textbox>
                        <w:txbxContent>
                          <w:p w:rsidR="00DB4B1B" w:rsidRDefault="00DB4B1B" w:rsidP="00DB4B1B"/>
                        </w:txbxContent>
                      </v:textbox>
                    </v:shape>
                  </w:pict>
                </mc:Fallback>
              </mc:AlternateContent>
            </w: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36480" behindDoc="0" locked="0" layoutInCell="1" allowOverlap="1" wp14:anchorId="48B86A80" wp14:editId="65DA85C4">
                      <wp:simplePos x="0" y="0"/>
                      <wp:positionH relativeFrom="column">
                        <wp:posOffset>110794</wp:posOffset>
                      </wp:positionH>
                      <wp:positionV relativeFrom="paragraph">
                        <wp:posOffset>73826</wp:posOffset>
                      </wp:positionV>
                      <wp:extent cx="241200" cy="252000"/>
                      <wp:effectExtent l="0" t="0" r="26035" b="15240"/>
                      <wp:wrapNone/>
                      <wp:docPr id="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2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B1B" w:rsidRPr="00273D9E" w:rsidRDefault="00DB4B1B" w:rsidP="00DB4B1B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86A80" id="_x0000_s1037" type="#_x0000_t202" style="position:absolute;margin-left:8.7pt;margin-top:5.8pt;width:19pt;height:19.85pt;z-index:4876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gJKQIAAFIEAAAOAAAAZHJzL2Uyb0RvYy54bWysVNtu2zAMfR+wfxD0vjgxkq414hRdugwD&#10;ugvQ7gNoSY6FyaInKbGzrx8lp0nWYS/D8iCQJnV0eEhmeTu0hu2V8xptyWeTKWfKCpTabkv+7Wnz&#10;5pozH8BKMGhVyQ/K89vV61fLvitUjg0aqRwjEOuLvit5E0JXZJkXjWrBT7BTloI1uhYCuW6bSQc9&#10;obcmy6fTq6xHJzuHQnlPX+/HIF8l/LpWInypa68CMyUnbiGdLp1VPLPVEoqtg67R4kgD/oFFC9rS&#10;oyeoewjAdk7/AdVq4dBjHSYC2wzrWguVaqBqZtMX1Tw20KlUC4nju5NM/v/Bis/7r45pSb274sxC&#10;Sz1agx6AScWe1BCQ5VGkvvMF5T52lB2GdzjQhVSw7x5QfPfM4roBu1V3zmHfKJBEchZvZhdXRxwf&#10;Qar+E0p6DHYBE9BQuzYqSJowQqdmHU4NIh5M0Md8PqOmcyYolC/ITA3MoHi+3DkfPihsWTRK7qj/&#10;CRz2Dz5EMlA8p8S3PBotN9qY5LhttTaO7YFmZZN+if+LNGNZX/KbRb4Y6/8rBLE7E/ztpVYHGnqj&#10;25Jfn5KgiKq9tzKNZABtRpsoG3uUMSo3ahiGahjblkSOGlcoDySsw3HIaSnJaND95KynAS+5/7ED&#10;pzgzHy0152Y2n8eNSM588TYnx11GqssIWEFQJQ+cjeY6pC2Kwlm8oybWOgl8ZnLkTIObdD8uWdyM&#10;Sz9lnf8KVr8AAAD//wMAUEsDBBQABgAIAAAAIQA8jQzY2wAAAAcBAAAPAAAAZHJzL2Rvd25yZXYu&#10;eG1sTI7BTsMwEETvSPyDtUhcEHVC27SEOBVCAsENCoKrG2+TCHsdbDcNf89ygtNoNKOZV20mZ8WI&#10;IfaeFOSzDARS401PrYK31/vLNYiYNBltPaGCb4ywqU9PKl0af6QXHLepFTxCsdQKupSGUsrYdOh0&#10;nPkBibO9D04ntqGVJugjjzsrr7KskE73xA+dHvCuw+Zze3AK1ovH8SM+zZ/fm2Jvr9PFanz4Ckqd&#10;n023NyASTumvDL/4jA41M+38gUwUlv1qwU3WvADB+XLJfseaz0HWlfzPX/8AAAD//wMAUEsBAi0A&#10;FAAGAAgAAAAhALaDOJL+AAAA4QEAABMAAAAAAAAAAAAAAAAAAAAAAFtDb250ZW50X1R5cGVzXS54&#10;bWxQSwECLQAUAAYACAAAACEAOP0h/9YAAACUAQAACwAAAAAAAAAAAAAAAAAvAQAAX3JlbHMvLnJl&#10;bHNQSwECLQAUAAYACAAAACEAaJM4CSkCAABSBAAADgAAAAAAAAAAAAAAAAAuAgAAZHJzL2Uyb0Rv&#10;Yy54bWxQSwECLQAUAAYACAAAACEAPI0M2NsAAAAHAQAADwAAAAAAAAAAAAAAAACDBAAAZHJzL2Rv&#10;d25yZXYueG1sUEsFBgAAAAAEAAQA8wAAAIsFAAAAAA==&#10;">
                      <v:textbox>
                        <w:txbxContent>
                          <w:p w:rsidR="00DB4B1B" w:rsidRPr="00273D9E" w:rsidRDefault="00DB4B1B" w:rsidP="00DB4B1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Sim            Não</w:t>
            </w:r>
          </w:p>
        </w:tc>
        <w:tc>
          <w:tcPr>
            <w:tcW w:w="1984" w:type="dxa"/>
          </w:tcPr>
          <w:p w:rsidR="00DB4B1B" w:rsidRPr="00BF5894" w:rsidRDefault="00DB4B1B" w:rsidP="006805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624A" w:rsidRPr="00A42B32" w:rsidRDefault="0062624A" w:rsidP="00680547">
      <w:pPr>
        <w:pStyle w:val="Corpodetexto"/>
        <w:spacing w:before="63"/>
        <w:rPr>
          <w:rFonts w:ascii="Times New Roman" w:hAnsi="Times New Roman" w:cs="Times New Roman"/>
        </w:rPr>
      </w:pPr>
    </w:p>
    <w:p w:rsidR="00DB4B1B" w:rsidRDefault="00DB4B1B" w:rsidP="00680547">
      <w:pPr>
        <w:ind w:right="13"/>
        <w:jc w:val="both"/>
        <w:rPr>
          <w:rFonts w:ascii="Times New Roman" w:hAnsi="Times New Roman" w:cs="Times New Roman"/>
          <w:color w:val="000000"/>
          <w:sz w:val="24"/>
        </w:rPr>
      </w:pPr>
      <w:r w:rsidRPr="00D80AC2">
        <w:rPr>
          <w:rFonts w:ascii="Times New Roman" w:hAnsi="Times New Roman" w:cs="Times New Roman"/>
          <w:b/>
          <w:sz w:val="24"/>
        </w:rPr>
        <w:t xml:space="preserve">IMPORTANTE: </w:t>
      </w:r>
      <w:r w:rsidRPr="00D80AC2">
        <w:rPr>
          <w:rFonts w:ascii="Times New Roman" w:hAnsi="Times New Roman" w:cs="Times New Roman"/>
          <w:sz w:val="24"/>
        </w:rPr>
        <w:t>A avaliação da documentação será feita de forma única, sendo obrigatória a</w:t>
      </w:r>
      <w:r>
        <w:rPr>
          <w:rFonts w:ascii="Times New Roman" w:hAnsi="Times New Roman" w:cs="Times New Roman"/>
          <w:sz w:val="24"/>
        </w:rPr>
        <w:t xml:space="preserve"> </w:t>
      </w:r>
      <w:r w:rsidRPr="00D80AC2">
        <w:rPr>
          <w:rFonts w:ascii="Times New Roman" w:hAnsi="Times New Roman" w:cs="Times New Roman"/>
          <w:sz w:val="24"/>
        </w:rPr>
        <w:t>inclusão no processo de todos os documentos necessários à comprovação de atividades insalubres ou perigosas.</w:t>
      </w:r>
      <w:r w:rsidRPr="00D80AC2">
        <w:rPr>
          <w:rFonts w:ascii="Times New Roman" w:hAnsi="Times New Roman" w:cs="Times New Roman"/>
          <w:spacing w:val="-3"/>
          <w:sz w:val="24"/>
        </w:rPr>
        <w:t xml:space="preserve"> </w:t>
      </w:r>
      <w:r w:rsidRPr="00D80AC2">
        <w:rPr>
          <w:rFonts w:ascii="Times New Roman" w:hAnsi="Times New Roman" w:cs="Times New Roman"/>
          <w:color w:val="000000"/>
          <w:sz w:val="24"/>
        </w:rPr>
        <w:t>Serão</w:t>
      </w:r>
      <w:r w:rsidRPr="00D80AC2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D80AC2">
        <w:rPr>
          <w:rFonts w:ascii="Times New Roman" w:hAnsi="Times New Roman" w:cs="Times New Roman"/>
          <w:color w:val="000000"/>
          <w:sz w:val="24"/>
        </w:rPr>
        <w:t>desconsideradas</w:t>
      </w:r>
      <w:r w:rsidRPr="00D80AC2">
        <w:rPr>
          <w:rFonts w:ascii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D80AC2">
        <w:rPr>
          <w:rFonts w:ascii="Times New Roman" w:hAnsi="Times New Roman" w:cs="Times New Roman"/>
          <w:color w:val="000000"/>
          <w:sz w:val="24"/>
        </w:rPr>
        <w:t>as</w:t>
      </w:r>
      <w:r w:rsidRPr="00D80AC2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D80AC2">
        <w:rPr>
          <w:rFonts w:ascii="Times New Roman" w:hAnsi="Times New Roman" w:cs="Times New Roman"/>
          <w:color w:val="000000"/>
          <w:sz w:val="24"/>
        </w:rPr>
        <w:t>exposições</w:t>
      </w:r>
      <w:r w:rsidRPr="00D80AC2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D80AC2">
        <w:rPr>
          <w:rFonts w:ascii="Times New Roman" w:hAnsi="Times New Roman" w:cs="Times New Roman"/>
          <w:color w:val="000000"/>
          <w:sz w:val="24"/>
        </w:rPr>
        <w:t>a</w:t>
      </w:r>
      <w:r w:rsidRPr="00D80AC2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D80AC2">
        <w:rPr>
          <w:rFonts w:ascii="Times New Roman" w:hAnsi="Times New Roman" w:cs="Times New Roman"/>
          <w:color w:val="000000"/>
          <w:sz w:val="24"/>
        </w:rPr>
        <w:t>risco(s)</w:t>
      </w:r>
      <w:r w:rsidRPr="00D80AC2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D80AC2">
        <w:rPr>
          <w:rFonts w:ascii="Times New Roman" w:hAnsi="Times New Roman" w:cs="Times New Roman"/>
          <w:color w:val="000000"/>
          <w:sz w:val="24"/>
        </w:rPr>
        <w:t>ocupacional(is)</w:t>
      </w:r>
      <w:r w:rsidRPr="00D80AC2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D80AC2">
        <w:rPr>
          <w:rFonts w:ascii="Times New Roman" w:hAnsi="Times New Roman" w:cs="Times New Roman"/>
          <w:color w:val="000000"/>
          <w:sz w:val="24"/>
        </w:rPr>
        <w:t>em que não houve a devida comprovação/justificativa.</w:t>
      </w:r>
    </w:p>
    <w:p w:rsidR="00DB4B1B" w:rsidRPr="00D80AC2" w:rsidRDefault="00DB4B1B" w:rsidP="00680547">
      <w:pPr>
        <w:ind w:right="13"/>
        <w:jc w:val="both"/>
        <w:rPr>
          <w:rFonts w:ascii="Times New Roman" w:hAnsi="Times New Roman" w:cs="Times New Roman"/>
          <w:sz w:val="24"/>
        </w:rPr>
      </w:pPr>
    </w:p>
    <w:p w:rsidR="00DB4B1B" w:rsidRPr="00813417" w:rsidRDefault="00DB4B1B" w:rsidP="00680547">
      <w:pPr>
        <w:ind w:right="13"/>
        <w:jc w:val="both"/>
        <w:rPr>
          <w:rFonts w:ascii="Times New Roman" w:hAnsi="Times New Roman" w:cs="Times New Roman"/>
          <w:color w:val="000000"/>
          <w:sz w:val="24"/>
        </w:rPr>
      </w:pPr>
      <w:r w:rsidRPr="00D80AC2">
        <w:rPr>
          <w:rFonts w:ascii="Times New Roman" w:hAnsi="Times New Roman" w:cs="Times New Roman"/>
          <w:b/>
          <w:sz w:val="24"/>
        </w:rPr>
        <w:t xml:space="preserve">OBSERVAÇÃO: </w:t>
      </w:r>
      <w:r w:rsidRPr="00D80AC2">
        <w:rPr>
          <w:rFonts w:ascii="Times New Roman" w:hAnsi="Times New Roman" w:cs="Times New Roman"/>
          <w:sz w:val="24"/>
        </w:rPr>
        <w:t xml:space="preserve">Segundo a Instrução Normativa IN n°. 15: Art. 16: </w:t>
      </w:r>
      <w:r w:rsidRPr="00D80AC2">
        <w:rPr>
          <w:rFonts w:ascii="Times New Roman" w:hAnsi="Times New Roman" w:cs="Times New Roman"/>
          <w:b/>
          <w:sz w:val="24"/>
        </w:rPr>
        <w:t xml:space="preserve">É responsabilidade do </w:t>
      </w:r>
      <w:r w:rsidRPr="00D80AC2">
        <w:rPr>
          <w:rFonts w:ascii="Times New Roman" w:hAnsi="Times New Roman" w:cs="Times New Roman"/>
          <w:b/>
          <w:sz w:val="24"/>
        </w:rPr>
        <w:lastRenderedPageBreak/>
        <w:t>gestor da unidade administrativa informar à área de recursos humanos quando houver alteração dos riscos</w:t>
      </w:r>
      <w:r w:rsidRPr="00D80AC2">
        <w:rPr>
          <w:rFonts w:ascii="Times New Roman" w:hAnsi="Times New Roman" w:cs="Times New Roman"/>
          <w:sz w:val="24"/>
        </w:rPr>
        <w:t xml:space="preserve">, que providenciará a adequação do valor do adicional, mediante elaboração de novo laudo. Art. 17: Respondem nas esferas administrativa, civil e penal, os peritos e dirigentes que concederem ou autorizarem o pagamento do </w:t>
      </w:r>
      <w:r w:rsidRPr="00813417">
        <w:rPr>
          <w:rFonts w:ascii="Times New Roman" w:hAnsi="Times New Roman" w:cs="Times New Roman"/>
          <w:color w:val="000000"/>
          <w:sz w:val="24"/>
        </w:rPr>
        <w:t>adicional em desacordo com a legislação vigente.</w:t>
      </w:r>
    </w:p>
    <w:p w:rsidR="00DB4B1B" w:rsidRPr="00813417" w:rsidRDefault="00DB4B1B" w:rsidP="00680547">
      <w:pPr>
        <w:ind w:right="13"/>
        <w:jc w:val="both"/>
        <w:rPr>
          <w:rFonts w:ascii="Times New Roman" w:hAnsi="Times New Roman" w:cs="Times New Roman"/>
          <w:color w:val="000000"/>
          <w:sz w:val="24"/>
        </w:rPr>
      </w:pPr>
    </w:p>
    <w:p w:rsidR="00DB4B1B" w:rsidRDefault="00DB4B1B" w:rsidP="00680547">
      <w:pPr>
        <w:ind w:right="13"/>
        <w:jc w:val="both"/>
        <w:rPr>
          <w:rFonts w:ascii="Times New Roman" w:hAnsi="Times New Roman" w:cs="Times New Roman"/>
          <w:color w:val="000000"/>
          <w:sz w:val="24"/>
        </w:rPr>
      </w:pPr>
      <w:r w:rsidRPr="00813417">
        <w:rPr>
          <w:rFonts w:ascii="Times New Roman" w:hAnsi="Times New Roman" w:cs="Times New Roman"/>
          <w:color w:val="000000"/>
          <w:sz w:val="24"/>
        </w:rPr>
        <w:t>Declaro, sob as penas da Lei, que as informações prestadas são verdadeiras, assumindo total e exclusiva responsabilidade pelas mesmas (Observado o disposto no Código Penal Brasileiro em seu Art. 299 e na Lei n°. 10.406, de janeiro de 2002 em seu Art. 219).</w:t>
      </w:r>
    </w:p>
    <w:p w:rsidR="00DB4B1B" w:rsidRDefault="00DB4B1B" w:rsidP="00680547">
      <w:pPr>
        <w:ind w:right="13"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Style w:val="Tabelacomgrad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735"/>
      </w:tblGrid>
      <w:tr w:rsidR="00DB4B1B" w:rsidTr="00A24B2E">
        <w:tc>
          <w:tcPr>
            <w:tcW w:w="4883" w:type="dxa"/>
          </w:tcPr>
          <w:p w:rsidR="00DB4B1B" w:rsidRDefault="00DB4B1B" w:rsidP="00680547">
            <w:pPr>
              <w:pStyle w:val="Corpodetexto"/>
              <w:ind w:right="159"/>
              <w:jc w:val="both"/>
              <w:rPr>
                <w:rFonts w:ascii="Times New Roman" w:hAnsi="Times New Roman" w:cs="Times New Roman"/>
              </w:rPr>
            </w:pPr>
          </w:p>
          <w:p w:rsidR="00DB4B1B" w:rsidRDefault="00DB4B1B" w:rsidP="00680547">
            <w:pPr>
              <w:pStyle w:val="Corpodetexto"/>
              <w:ind w:right="159"/>
              <w:jc w:val="both"/>
              <w:rPr>
                <w:rFonts w:ascii="Times New Roman" w:hAnsi="Times New Roman" w:cs="Times New Roman"/>
              </w:rPr>
            </w:pPr>
          </w:p>
          <w:p w:rsidR="00CC51C3" w:rsidRDefault="00CC51C3" w:rsidP="00680547">
            <w:pPr>
              <w:pStyle w:val="Corpodetexto"/>
              <w:ind w:right="159"/>
              <w:jc w:val="both"/>
              <w:rPr>
                <w:rFonts w:ascii="Times New Roman" w:hAnsi="Times New Roman" w:cs="Times New Roman"/>
              </w:rPr>
            </w:pPr>
          </w:p>
          <w:p w:rsidR="00CC51C3" w:rsidRDefault="00CC51C3" w:rsidP="00680547">
            <w:pPr>
              <w:pStyle w:val="Corpodetexto"/>
              <w:ind w:right="1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5" w:type="dxa"/>
          </w:tcPr>
          <w:p w:rsidR="00DB4B1B" w:rsidRDefault="00DB4B1B" w:rsidP="00680547">
            <w:pPr>
              <w:pStyle w:val="Corpodetexto"/>
              <w:ind w:right="15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4B1B" w:rsidTr="00A24B2E">
        <w:tc>
          <w:tcPr>
            <w:tcW w:w="4883" w:type="dxa"/>
          </w:tcPr>
          <w:p w:rsidR="00DB4B1B" w:rsidRPr="00065520" w:rsidRDefault="00236AC7" w:rsidP="00680547">
            <w:pPr>
              <w:pStyle w:val="Corpodetexto"/>
              <w:ind w:righ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20">
              <w:rPr>
                <w:rFonts w:ascii="Times New Roman" w:hAnsi="Times New Roman" w:cs="Times New Roman"/>
                <w:b/>
                <w:sz w:val="20"/>
                <w:szCs w:val="20"/>
              </w:rPr>
              <w:t>Assinatura do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(a) Servidor(a) R</w:t>
            </w:r>
            <w:r w:rsidRPr="00065520">
              <w:rPr>
                <w:rFonts w:ascii="Times New Roman" w:hAnsi="Times New Roman" w:cs="Times New Roman"/>
                <w:b/>
                <w:sz w:val="20"/>
                <w:szCs w:val="20"/>
              </w:rPr>
              <w:t>equerente</w:t>
            </w:r>
          </w:p>
        </w:tc>
        <w:tc>
          <w:tcPr>
            <w:tcW w:w="4735" w:type="dxa"/>
          </w:tcPr>
          <w:p w:rsidR="00DB4B1B" w:rsidRDefault="00DB4B1B" w:rsidP="00680547">
            <w:pPr>
              <w:pStyle w:val="Corpodetexto"/>
              <w:ind w:right="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20">
              <w:rPr>
                <w:rFonts w:ascii="Times New Roman" w:hAnsi="Times New Roman" w:cs="Times New Roman"/>
                <w:b/>
                <w:sz w:val="20"/>
                <w:szCs w:val="20"/>
              </w:rPr>
              <w:t>Assinatura da Chefia</w:t>
            </w:r>
          </w:p>
          <w:p w:rsidR="00DB4B1B" w:rsidRPr="00065520" w:rsidRDefault="00B10330" w:rsidP="00680547">
            <w:pPr>
              <w:pStyle w:val="Corpodetexto"/>
              <w:ind w:right="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D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(Diretor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(a)</w:t>
            </w:r>
            <w:r w:rsidRPr="00273D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de Centro, Pró-Reitor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(a)</w:t>
            </w:r>
            <w:r w:rsidRPr="00273D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ou Reitor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(a)</w:t>
            </w:r>
          </w:p>
        </w:tc>
      </w:tr>
    </w:tbl>
    <w:p w:rsidR="00273D9E" w:rsidRPr="00A42B32" w:rsidRDefault="00273D9E" w:rsidP="00680547">
      <w:pPr>
        <w:pStyle w:val="Corpodetexto"/>
        <w:ind w:left="142" w:right="15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73D9E" w:rsidRPr="00A42B32" w:rsidSect="003B6E6A">
      <w:headerReference w:type="default" r:id="rId7"/>
      <w:pgSz w:w="11920" w:h="16840"/>
      <w:pgMar w:top="1134" w:right="1134" w:bottom="1134" w:left="1134" w:header="8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2A" w:rsidRDefault="004C6F2A">
      <w:r>
        <w:separator/>
      </w:r>
    </w:p>
  </w:endnote>
  <w:endnote w:type="continuationSeparator" w:id="0">
    <w:p w:rsidR="004C6F2A" w:rsidRDefault="004C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2A" w:rsidRDefault="004C6F2A">
      <w:r>
        <w:separator/>
      </w:r>
    </w:p>
  </w:footnote>
  <w:footnote w:type="continuationSeparator" w:id="0">
    <w:p w:rsidR="004C6F2A" w:rsidRDefault="004C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D9E" w:rsidRDefault="00273D9E" w:rsidP="00273D9E">
    <w:pPr>
      <w:pStyle w:val="Ttulo1"/>
    </w:pPr>
    <w:r>
      <w:rPr>
        <w:rFonts w:ascii="Arial MT" w:hAnsi="Arial MT"/>
        <w:noProof/>
        <w:color w:val="000000"/>
        <w:bdr w:val="none" w:sz="0" w:space="0" w:color="auto" w:frame="1"/>
        <w:lang w:val="pt-BR" w:eastAsia="pt-BR"/>
      </w:rPr>
      <w:drawing>
        <wp:inline distT="0" distB="0" distL="0" distR="0" wp14:anchorId="5E878F48" wp14:editId="1190AE3A">
          <wp:extent cx="952500" cy="990600"/>
          <wp:effectExtent l="0" t="0" r="0" b="0"/>
          <wp:docPr id="12" name="Imagem 12" descr="https://lh7-us.googleusercontent.com/pdNtvuTiZVX834sbftod1rfnXcjT4u4t8O0gBBkj5BXePx47tDtAI4QGTYxbhi555EOnk2gJa79v66xxUITVudNLq4xRlZC-qoqnocmDKEHZKeomlbEkSM8x0sChZtwuKZ_tLb3YgjTEW3kIX7v-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pdNtvuTiZVX834sbftod1rfnXcjT4u4t8O0gBBkj5BXePx47tDtAI4QGTYxbhi555EOnk2gJa79v66xxUITVudNLq4xRlZC-qoqnocmDKEHZKeomlbEkSM8x0sChZtwuKZ_tLb3YgjTEW3kIX7v-G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3D9E" w:rsidRDefault="00273D9E" w:rsidP="00273D9E">
    <w:pPr>
      <w:pStyle w:val="Ttulo1"/>
      <w:ind w:left="1084"/>
    </w:pPr>
  </w:p>
  <w:p w:rsidR="00273D9E" w:rsidRDefault="00273D9E" w:rsidP="00273D9E">
    <w:pPr>
      <w:ind w:left="-2" w:hanging="2"/>
      <w:jc w:val="center"/>
      <w:rPr>
        <w:color w:val="000000"/>
        <w:sz w:val="16"/>
        <w:szCs w:val="16"/>
      </w:rPr>
    </w:pPr>
    <w:r w:rsidRPr="007214F1">
      <w:rPr>
        <w:color w:val="000000"/>
        <w:sz w:val="16"/>
        <w:szCs w:val="16"/>
      </w:rPr>
      <w:t>UNIVERSIDADE FEDERAL RURAL DO SEMI-ÁRIDO</w:t>
    </w:r>
  </w:p>
  <w:p w:rsidR="00273D9E" w:rsidRPr="007214F1" w:rsidRDefault="00273D9E" w:rsidP="00273D9E">
    <w:pPr>
      <w:ind w:left="-2" w:hanging="2"/>
      <w:jc w:val="center"/>
    </w:pPr>
    <w:r w:rsidRPr="00065520">
      <w:rPr>
        <w:color w:val="000000"/>
        <w:sz w:val="16"/>
        <w:szCs w:val="16"/>
        <w:highlight w:val="yellow"/>
      </w:rPr>
      <w:t>(Inserir o Nome da Pró-Reitoria, Centro ou Departamento)</w:t>
    </w:r>
  </w:p>
  <w:p w:rsidR="0062624A" w:rsidRDefault="005E39F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5733760" behindDoc="0" locked="0" layoutInCell="1" allowOverlap="1" wp14:anchorId="76789E37" wp14:editId="0C5A9833">
              <wp:simplePos x="0" y="0"/>
              <wp:positionH relativeFrom="page">
                <wp:posOffset>7044221</wp:posOffset>
              </wp:positionH>
              <wp:positionV relativeFrom="page">
                <wp:posOffset>516836</wp:posOffset>
              </wp:positionV>
              <wp:extent cx="45719" cy="159026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45719" cy="15902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7800"/>
                            <w:gridCol w:w="40"/>
                          </w:tblGrid>
                          <w:tr w:rsidR="0062624A" w:rsidTr="00BE61DB">
                            <w:trPr>
                              <w:trHeight w:val="400"/>
                            </w:trPr>
                            <w:tc>
                              <w:tcPr>
                                <w:tcW w:w="900" w:type="dxa"/>
                                <w:vMerge w:val="restart"/>
                              </w:tcPr>
                              <w:p w:rsidR="0062624A" w:rsidRDefault="0062624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00" w:type="dxa"/>
                                <w:vMerge w:val="restart"/>
                              </w:tcPr>
                              <w:p w:rsidR="0062624A" w:rsidRDefault="0062624A">
                                <w:pPr>
                                  <w:pStyle w:val="TableParagraph"/>
                                  <w:spacing w:before="35" w:line="276" w:lineRule="auto"/>
                                  <w:ind w:left="24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" w:type="dxa"/>
                              </w:tcPr>
                              <w:p w:rsidR="0062624A" w:rsidRDefault="0062624A">
                                <w:pPr>
                                  <w:pStyle w:val="TableParagraph"/>
                                  <w:spacing w:before="87"/>
                                  <w:ind w:left="105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62624A" w:rsidTr="00BE61DB">
                            <w:trPr>
                              <w:trHeight w:val="199"/>
                            </w:trPr>
                            <w:tc>
                              <w:tcPr>
                                <w:tcW w:w="9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2624A" w:rsidRDefault="0062624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2624A" w:rsidRDefault="0062624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" w:type="dxa"/>
                              </w:tcPr>
                              <w:p w:rsidR="0062624A" w:rsidRDefault="005E39FE">
                                <w:pPr>
                                  <w:pStyle w:val="TableParagraph"/>
                                  <w:spacing w:line="180" w:lineRule="exact"/>
                                  <w:ind w:left="105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Revisão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3.0</w:t>
                                </w:r>
                              </w:p>
                            </w:tc>
                          </w:tr>
                          <w:tr w:rsidR="0062624A" w:rsidTr="00BE61DB">
                            <w:trPr>
                              <w:trHeight w:val="660"/>
                            </w:trPr>
                            <w:tc>
                              <w:tcPr>
                                <w:tcW w:w="9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2624A" w:rsidRDefault="0062624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2624A" w:rsidRDefault="0062624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" w:type="dxa"/>
                              </w:tcPr>
                              <w:p w:rsidR="0062624A" w:rsidRDefault="005E39FE">
                                <w:pPr>
                                  <w:pStyle w:val="TableParagraph"/>
                                  <w:spacing w:before="216"/>
                                  <w:ind w:left="89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Data: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21/11/23</w:t>
                                </w:r>
                              </w:p>
                            </w:tc>
                          </w:tr>
                        </w:tbl>
                        <w:p w:rsidR="0062624A" w:rsidRDefault="0062624A">
                          <w:pPr>
                            <w:pStyle w:val="Corpodetex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89E37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8" type="#_x0000_t202" style="position:absolute;margin-left:554.65pt;margin-top:40.7pt;width:3.6pt;height:12.5pt;flip:x;z-index:1573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CwrwEAAEkDAAAOAAAAZHJzL2Uyb0RvYy54bWysU9tu1DAQfUfiHyy/s0lWtNBosxVQcZEq&#10;itTyAY5jbyxij/F4N9m/Z+wkSwVviBdrbB+fOWdmvLud7MBOKqAB1/BqU3KmnITOuEPDvz99fPWW&#10;M4zCdWIApxp+Vshv9y9f7EZfqy30MHQqMCJxWI++4X2Mvi4KlL2yAjfglaNLDcGKSNtwKLogRmK3&#10;Q7Ety+tihND5AFIh0undfMn3mV9rJeOD1qgiGxpO2mJeQ17btBb7nagPQfjeyEWG+AcVVhhHSS9U&#10;dyIKdgzmLyprZAAEHTcSbAFaG6myB3JTlX+4eeyFV9kLFQf9pUz4/2jl19O3wEzX8G3FmROWevSk&#10;ptjCxOiEyjN6rAn16AkXp/cwUZuzVfT3IH8gQYpnmPkBEjqVY9LBMj0Y/3l9RZYZUVAvzpf6Uz4m&#10;6fD11ZvqhjNJN9XVTbm9TvmLmSWx+YDxkwLLUtDwQN3NSsTpHuMMXSGLqFlHkhendlrctNCdycxI&#10;XW84/jyKoDgbvjgqaxqRNQhr0K5BiMMHyIOU1Dh4d4ygTc6cUsy8S2bqV9a+zFYaiOf7jPr9A/a/&#10;AAAA//8DAFBLAwQUAAYACAAAACEAMrUiSN4AAAAMAQAADwAAAGRycy9kb3ducmV2LnhtbEyPwU6E&#10;MBCG7ya+QzMm3ty2uCIiZbMx0XgzuxrPhVZKpFNCy4Jv7+xJb/NnvvzzTbVb/cBOdop9QAVyI4BZ&#10;bIPpsVPw8f58UwCLSaPRQ0Cr4MdG2NWXF5UuTVjwYE/H1DEqwVhqBS6lseQ8ts56HTdhtEi7rzB5&#10;nShOHTeTXqjcDzwTIude90gXnB7tk7Pt93H2Cl7m7K3pi/BafGahkw6Xe3HYK3V9te4fgSW7pj8Y&#10;zvqkDjU5NWFGE9lAWYqHW2IVFHIL7ExImd8Ba2gS+RZ4XfH/T9S/AAAA//8DAFBLAQItABQABgAI&#10;AAAAIQC2gziS/gAAAOEBAAATAAAAAAAAAAAAAAAAAAAAAABbQ29udGVudF9UeXBlc10ueG1sUEsB&#10;Ai0AFAAGAAgAAAAhADj9If/WAAAAlAEAAAsAAAAAAAAAAAAAAAAALwEAAF9yZWxzLy5yZWxzUEsB&#10;Ai0AFAAGAAgAAAAhAE2dkLCvAQAASQMAAA4AAAAAAAAAAAAAAAAALgIAAGRycy9lMm9Eb2MueG1s&#10;UEsBAi0AFAAGAAgAAAAhADK1IkjeAAAADAEAAA8AAAAAAAAAAAAAAAAACQ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7800"/>
                      <w:gridCol w:w="40"/>
                    </w:tblGrid>
                    <w:tr w:rsidR="0062624A" w:rsidTr="00BE61DB">
                      <w:trPr>
                        <w:trHeight w:val="400"/>
                      </w:trPr>
                      <w:tc>
                        <w:tcPr>
                          <w:tcW w:w="900" w:type="dxa"/>
                          <w:vMerge w:val="restart"/>
                        </w:tcPr>
                        <w:p w:rsidR="0062624A" w:rsidRDefault="0062624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7800" w:type="dxa"/>
                          <w:vMerge w:val="restart"/>
                        </w:tcPr>
                        <w:p w:rsidR="0062624A" w:rsidRDefault="0062624A">
                          <w:pPr>
                            <w:pStyle w:val="TableParagraph"/>
                            <w:spacing w:before="35" w:line="276" w:lineRule="auto"/>
                            <w:ind w:left="24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9" w:type="dxa"/>
                        </w:tcPr>
                        <w:p w:rsidR="0062624A" w:rsidRDefault="0062624A">
                          <w:pPr>
                            <w:pStyle w:val="TableParagraph"/>
                            <w:spacing w:before="87"/>
                            <w:ind w:left="105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c>
                    </w:tr>
                    <w:tr w:rsidR="0062624A" w:rsidTr="00BE61DB">
                      <w:trPr>
                        <w:trHeight w:val="199"/>
                      </w:trPr>
                      <w:tc>
                        <w:tcPr>
                          <w:tcW w:w="900" w:type="dxa"/>
                          <w:vMerge/>
                          <w:tcBorders>
                            <w:top w:val="nil"/>
                          </w:tcBorders>
                        </w:tcPr>
                        <w:p w:rsidR="0062624A" w:rsidRDefault="0062624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800" w:type="dxa"/>
                          <w:vMerge/>
                          <w:tcBorders>
                            <w:top w:val="nil"/>
                          </w:tcBorders>
                        </w:tcPr>
                        <w:p w:rsidR="0062624A" w:rsidRDefault="0062624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9" w:type="dxa"/>
                        </w:tcPr>
                        <w:p w:rsidR="0062624A" w:rsidRDefault="005E39FE">
                          <w:pPr>
                            <w:pStyle w:val="TableParagraph"/>
                            <w:spacing w:line="180" w:lineRule="exact"/>
                            <w:ind w:left="105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Revisão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3.0</w:t>
                          </w:r>
                        </w:p>
                      </w:tc>
                    </w:tr>
                    <w:tr w:rsidR="0062624A" w:rsidTr="00BE61DB">
                      <w:trPr>
                        <w:trHeight w:val="660"/>
                      </w:trPr>
                      <w:tc>
                        <w:tcPr>
                          <w:tcW w:w="900" w:type="dxa"/>
                          <w:vMerge/>
                          <w:tcBorders>
                            <w:top w:val="nil"/>
                          </w:tcBorders>
                        </w:tcPr>
                        <w:p w:rsidR="0062624A" w:rsidRDefault="0062624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800" w:type="dxa"/>
                          <w:vMerge/>
                          <w:tcBorders>
                            <w:top w:val="nil"/>
                          </w:tcBorders>
                        </w:tcPr>
                        <w:p w:rsidR="0062624A" w:rsidRDefault="0062624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9" w:type="dxa"/>
                        </w:tcPr>
                        <w:p w:rsidR="0062624A" w:rsidRDefault="005E39FE">
                          <w:pPr>
                            <w:pStyle w:val="TableParagraph"/>
                            <w:spacing w:before="216"/>
                            <w:ind w:left="89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21/11/23</w:t>
                          </w:r>
                        </w:p>
                      </w:tc>
                    </w:tr>
                  </w:tbl>
                  <w:p w:rsidR="0062624A" w:rsidRDefault="0062624A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624A"/>
    <w:rsid w:val="0000509A"/>
    <w:rsid w:val="0005213F"/>
    <w:rsid w:val="00077946"/>
    <w:rsid w:val="001B7704"/>
    <w:rsid w:val="00232DB3"/>
    <w:rsid w:val="00234FA7"/>
    <w:rsid w:val="00236AC7"/>
    <w:rsid w:val="002565A1"/>
    <w:rsid w:val="00273D9E"/>
    <w:rsid w:val="002B677F"/>
    <w:rsid w:val="002C57A3"/>
    <w:rsid w:val="003B6E6A"/>
    <w:rsid w:val="00431873"/>
    <w:rsid w:val="004C6F2A"/>
    <w:rsid w:val="00585EF9"/>
    <w:rsid w:val="005A5837"/>
    <w:rsid w:val="005E39FE"/>
    <w:rsid w:val="0062624A"/>
    <w:rsid w:val="00680547"/>
    <w:rsid w:val="00871288"/>
    <w:rsid w:val="008860B8"/>
    <w:rsid w:val="00951217"/>
    <w:rsid w:val="00A42B32"/>
    <w:rsid w:val="00B10330"/>
    <w:rsid w:val="00BD7C44"/>
    <w:rsid w:val="00BE61DB"/>
    <w:rsid w:val="00BF5894"/>
    <w:rsid w:val="00C97E6B"/>
    <w:rsid w:val="00CC51C3"/>
    <w:rsid w:val="00DA76A2"/>
    <w:rsid w:val="00DB4B1B"/>
    <w:rsid w:val="00DC72E4"/>
    <w:rsid w:val="00F3226D"/>
    <w:rsid w:val="00F568E6"/>
    <w:rsid w:val="00F8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0F5D-A588-4140-8E0A-4D67F86D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right="1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B77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704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A58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583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58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5837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BE61DB"/>
    <w:rPr>
      <w:rFonts w:ascii="Arial" w:eastAsia="Arial" w:hAnsi="Arial" w:cs="Arial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27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94DB-85C3-49BF-A271-DAB810D1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11. Portaria de Localização servidor Docente - Rev. Nov23.docx</vt:lpstr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 Portaria de Localização servidor Docente - Rev. Nov23.docx</dc:title>
  <dc:creator>wilton.celestino</dc:creator>
  <cp:lastModifiedBy>Cliente</cp:lastModifiedBy>
  <cp:revision>11</cp:revision>
  <dcterms:created xsi:type="dcterms:W3CDTF">2025-01-28T17:40:00Z</dcterms:created>
  <dcterms:modified xsi:type="dcterms:W3CDTF">2025-01-29T12:38:00Z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Producer">
    <vt:lpwstr>Skia/PDF m121 Google Docs Renderer</vt:lpwstr>
  </property>
  <property fmtid="{D5CDD505-2E9C-101B-9397-08002B2CF9AE}" pid="4" name="LastSaved">
    <vt:filetime>2024-12-20T00:00:00Z</vt:filetime>
  </property>
</Properties>
</file>